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C278C" w14:textId="10558ADE" w:rsidR="002E7D15" w:rsidRPr="00D10FF6" w:rsidRDefault="002E7D15" w:rsidP="00D10FF6">
      <w:pPr>
        <w:pStyle w:val="a3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FF6">
        <w:rPr>
          <w:rFonts w:ascii="Times New Roman" w:hAnsi="Times New Roman" w:cs="Times New Roman"/>
          <w:b/>
          <w:bCs/>
          <w:sz w:val="24"/>
          <w:szCs w:val="24"/>
        </w:rPr>
        <w:t>Причины подростковой агрессии и как с ней взаимодействовать?</w:t>
      </w:r>
    </w:p>
    <w:p w14:paraId="0F760D1F" w14:textId="4396EA92" w:rsidR="00D10FF6" w:rsidRPr="00D10FF6" w:rsidRDefault="00D10FF6" w:rsidP="00D10F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1B0A2D9B" w14:textId="3CBD1122" w:rsidR="00C67C14" w:rsidRPr="00D10FF6" w:rsidRDefault="00C67C14" w:rsidP="00D10F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FF6">
        <w:rPr>
          <w:rFonts w:ascii="Times New Roman" w:hAnsi="Times New Roman" w:cs="Times New Roman"/>
          <w:sz w:val="24"/>
          <w:szCs w:val="24"/>
        </w:rPr>
        <w:t xml:space="preserve">Слово </w:t>
      </w:r>
      <w:r w:rsidRPr="00D10FF6">
        <w:rPr>
          <w:rFonts w:ascii="Times New Roman" w:hAnsi="Times New Roman" w:cs="Times New Roman"/>
          <w:color w:val="FF0000"/>
          <w:sz w:val="24"/>
          <w:szCs w:val="24"/>
        </w:rPr>
        <w:t xml:space="preserve">«агрессивность» </w:t>
      </w:r>
      <w:r w:rsidRPr="00D10FF6">
        <w:rPr>
          <w:rFonts w:ascii="Times New Roman" w:hAnsi="Times New Roman" w:cs="Times New Roman"/>
          <w:sz w:val="24"/>
          <w:szCs w:val="24"/>
        </w:rPr>
        <w:t xml:space="preserve">образовано от латинского </w:t>
      </w:r>
      <w:r w:rsidRPr="00D10FF6">
        <w:rPr>
          <w:rFonts w:ascii="Times New Roman" w:hAnsi="Times New Roman" w:cs="Times New Roman"/>
          <w:color w:val="FF0000"/>
          <w:sz w:val="24"/>
          <w:szCs w:val="24"/>
        </w:rPr>
        <w:t>aggressio</w:t>
      </w:r>
      <w:r w:rsidRPr="00D10FF6">
        <w:rPr>
          <w:rFonts w:ascii="Times New Roman" w:hAnsi="Times New Roman" w:cs="Times New Roman"/>
          <w:sz w:val="24"/>
          <w:szCs w:val="24"/>
        </w:rPr>
        <w:t xml:space="preserve"> – нападение. Агрессия -активная форма выражения эмоции гнева, которая проявляется через причинение ущерба человеку или предмету.</w:t>
      </w:r>
    </w:p>
    <w:p w14:paraId="1FD58516" w14:textId="06770A08" w:rsidR="00C67C14" w:rsidRPr="00D10FF6" w:rsidRDefault="00C67C14" w:rsidP="00D10F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FF6">
        <w:rPr>
          <w:rFonts w:ascii="Times New Roman" w:hAnsi="Times New Roman" w:cs="Times New Roman"/>
          <w:sz w:val="24"/>
          <w:szCs w:val="24"/>
        </w:rPr>
        <w:t xml:space="preserve">Однако, у определённой категории детей агрессия как устойчивая форма поведения не только сохраняется, но и развивается, </w:t>
      </w:r>
      <w:r w:rsidR="00992E2F" w:rsidRPr="00D10FF6">
        <w:rPr>
          <w:rFonts w:ascii="Times New Roman" w:hAnsi="Times New Roman" w:cs="Times New Roman"/>
          <w:sz w:val="24"/>
          <w:szCs w:val="24"/>
        </w:rPr>
        <w:t>переходит</w:t>
      </w:r>
      <w:r w:rsidRPr="00D10FF6">
        <w:rPr>
          <w:rFonts w:ascii="Times New Roman" w:hAnsi="Times New Roman" w:cs="Times New Roman"/>
          <w:sz w:val="24"/>
          <w:szCs w:val="24"/>
        </w:rPr>
        <w:t xml:space="preserve"> в устойчивое качество личности. </w:t>
      </w:r>
      <w:r w:rsidR="00992E2F" w:rsidRPr="00D10FF6">
        <w:rPr>
          <w:rFonts w:ascii="Times New Roman" w:hAnsi="Times New Roman" w:cs="Times New Roman"/>
          <w:sz w:val="24"/>
          <w:szCs w:val="24"/>
        </w:rPr>
        <w:t>С</w:t>
      </w:r>
      <w:r w:rsidRPr="00D10FF6">
        <w:rPr>
          <w:rFonts w:ascii="Times New Roman" w:hAnsi="Times New Roman" w:cs="Times New Roman"/>
          <w:sz w:val="24"/>
          <w:szCs w:val="24"/>
        </w:rPr>
        <w:t>нижается потенциал ребёнка, сужаются возможности полноценного общения, деформируется его личностное развитие. Агрессивный ребёнок приносит вред не только окружающим, но и самому себе.</w:t>
      </w:r>
    </w:p>
    <w:p w14:paraId="49DEDFD2" w14:textId="549CDE9A" w:rsidR="00992E2F" w:rsidRPr="00D10FF6" w:rsidRDefault="002E7D15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FF6">
        <w:rPr>
          <w:rFonts w:ascii="Times New Roman" w:hAnsi="Times New Roman" w:cs="Times New Roman"/>
          <w:color w:val="0070C0"/>
          <w:sz w:val="24"/>
          <w:szCs w:val="24"/>
        </w:rPr>
        <w:t>Подростковая агрессия </w:t>
      </w:r>
      <w:r w:rsidR="00D10FF6" w:rsidRPr="00D10FF6">
        <w:rPr>
          <w:rFonts w:ascii="Times New Roman" w:hAnsi="Times New Roman" w:cs="Times New Roman"/>
          <w:color w:val="000000"/>
          <w:sz w:val="24"/>
          <w:szCs w:val="24"/>
        </w:rPr>
        <w:t>— это агрессивное поведение</w:t>
      </w: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 по отношению к себе и окружающим, вызванная переходным (пубертатным) периодом у ребёнка. Эта агрессия проявляется в ответ на ту реальность, которая для подростка является неприемлемой.</w:t>
      </w:r>
    </w:p>
    <w:p w14:paraId="3E2898F7" w14:textId="57F219B3" w:rsidR="00D10FF6" w:rsidRPr="00D10FF6" w:rsidRDefault="002E7D15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 Почему же та реальность, которая была до подросткового возраста для ребёнка </w:t>
      </w:r>
      <w:r w:rsidR="00D10FF6" w:rsidRPr="00D10FF6">
        <w:rPr>
          <w:rFonts w:ascii="Times New Roman" w:hAnsi="Times New Roman" w:cs="Times New Roman"/>
          <w:color w:val="000000"/>
          <w:sz w:val="24"/>
          <w:szCs w:val="24"/>
        </w:rPr>
        <w:t>нормальной,</w:t>
      </w: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 вдруг стала враждебной? Это объясняется феноменом "подросткового кризиса". </w:t>
      </w:r>
      <w:r w:rsidR="00D10FF6" w:rsidRPr="00D10FF6">
        <w:rPr>
          <w:rFonts w:ascii="Times New Roman" w:hAnsi="Times New Roman" w:cs="Times New Roman"/>
          <w:color w:val="000000"/>
          <w:sz w:val="24"/>
          <w:szCs w:val="24"/>
        </w:rPr>
        <w:t>Один из ключевых факторов — это</w:t>
      </w: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 "чувство взрослости" (чувство ребёнка, когда он обретает самостоятельность в самовыражении и поведении сопровождающее отрицанием наставлений взрослых). </w:t>
      </w:r>
      <w:r w:rsidR="00992E2F"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Мы можем от него </w:t>
      </w:r>
      <w:r w:rsidR="00D10FF6" w:rsidRPr="00D10FF6">
        <w:rPr>
          <w:rFonts w:ascii="Times New Roman" w:hAnsi="Times New Roman" w:cs="Times New Roman"/>
          <w:color w:val="000000"/>
          <w:sz w:val="24"/>
          <w:szCs w:val="24"/>
        </w:rPr>
        <w:t>услышать -</w:t>
      </w: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 "Я и так знаю это! Не нужно меня учить!". </w:t>
      </w:r>
      <w:r w:rsidR="00D10FF6"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E208BF8" w14:textId="10451DCD" w:rsidR="002E7D15" w:rsidRPr="00D10FF6" w:rsidRDefault="002E7D15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Подросток, переживает физические, физиологические, психофизиологические изменения, что сказывается на нестабильной и реактивной психике. </w:t>
      </w:r>
      <w:r w:rsidR="00D10FF6"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Меняются установки, мировоззрение, отношение к окружающим, восприятие. </w:t>
      </w:r>
      <w:r w:rsidR="00992E2F" w:rsidRPr="00D10FF6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психологическом мире подростка </w:t>
      </w:r>
      <w:proofErr w:type="gramStart"/>
      <w:r w:rsidRPr="00D10FF6">
        <w:rPr>
          <w:rFonts w:ascii="Times New Roman" w:hAnsi="Times New Roman" w:cs="Times New Roman"/>
          <w:color w:val="000000"/>
          <w:sz w:val="24"/>
          <w:szCs w:val="24"/>
        </w:rPr>
        <w:t>- это</w:t>
      </w:r>
      <w:proofErr w:type="gramEnd"/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 большой стресс для него. Поэтому при нестабильных и неблагоприятных условиях, при раздражении подросток реагирует агрессивными и, зачастую, разрушающими выпадами. </w:t>
      </w:r>
    </w:p>
    <w:p w14:paraId="01A6748D" w14:textId="1E86B2CB" w:rsidR="002E7D15" w:rsidRPr="00987167" w:rsidRDefault="00992E2F" w:rsidP="00D10FF6">
      <w:pPr>
        <w:pStyle w:val="a3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71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Рассмотрим п</w:t>
      </w:r>
      <w:r w:rsidR="002E7D15" w:rsidRPr="009871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ричины подростковой агрессии:</w:t>
      </w:r>
    </w:p>
    <w:p w14:paraId="03883D8B" w14:textId="140D3929" w:rsidR="00992E2F" w:rsidRPr="00D10FF6" w:rsidRDefault="002E7D15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FF6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92E2F" w:rsidRPr="00D10FF6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10FF6">
        <w:rPr>
          <w:rFonts w:ascii="Times New Roman" w:hAnsi="Times New Roman" w:cs="Times New Roman"/>
          <w:color w:val="000000"/>
          <w:sz w:val="24"/>
          <w:szCs w:val="24"/>
        </w:rPr>
        <w:t>тоит в первую очередь, обратить внимание на </w:t>
      </w:r>
      <w:r w:rsidRPr="00D10FF6">
        <w:rPr>
          <w:rFonts w:ascii="Times New Roman" w:hAnsi="Times New Roman" w:cs="Times New Roman"/>
          <w:color w:val="00B050"/>
          <w:sz w:val="24"/>
          <w:szCs w:val="24"/>
        </w:rPr>
        <w:t xml:space="preserve">биологические </w:t>
      </w: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причины. Подросток претерпевает большие изменения в организме, что, в свою очередь, сопровождаются гормональной перестройкой. </w:t>
      </w:r>
      <w:r w:rsidR="00D10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Гормональная перестройка воздействует на мозговые структуры, что вызывает реакции сильного возбуждения, которая, преобладает над процессами торможения. </w:t>
      </w:r>
    </w:p>
    <w:p w14:paraId="36BD6285" w14:textId="5A56A6D8" w:rsidR="002E7D15" w:rsidRPr="00D10FF6" w:rsidRDefault="002E7D15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Все чувства обостряются, повышается степень раздражения. "Взрывные" реакции могут быть вызваны даже незначительным и малозначимым стимулом. Поэтому нужно понимать и одновременно предпринимать действия по предотвращению агрессии, основанной на физиологической почве. Упустив этот момент, можно пустить ситуацию на самотёк. </w:t>
      </w:r>
    </w:p>
    <w:p w14:paraId="3E69A22F" w14:textId="77777777" w:rsidR="002E7D15" w:rsidRPr="00D10FF6" w:rsidRDefault="002E7D15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Решением проблемы по </w:t>
      </w:r>
      <w:r w:rsidRPr="00D10FF6">
        <w:rPr>
          <w:rFonts w:ascii="Times New Roman" w:hAnsi="Times New Roman" w:cs="Times New Roman"/>
          <w:color w:val="00B050"/>
          <w:sz w:val="24"/>
          <w:szCs w:val="24"/>
        </w:rPr>
        <w:t xml:space="preserve">"биологической агрессии" </w:t>
      </w:r>
      <w:r w:rsidRPr="00D10FF6">
        <w:rPr>
          <w:rFonts w:ascii="Times New Roman" w:hAnsi="Times New Roman" w:cs="Times New Roman"/>
          <w:color w:val="000000"/>
          <w:sz w:val="24"/>
          <w:szCs w:val="24"/>
        </w:rPr>
        <w:t>будет таковым, что нужно направить эту энергию не в разрушение, а в созидание. Создать условия для проявление "легальной" агрессии. Например, спортивная секция, предусматривающая активное поведение с выбросом энергии.</w:t>
      </w:r>
    </w:p>
    <w:p w14:paraId="2B605C61" w14:textId="77777777" w:rsidR="00992E2F" w:rsidRPr="00D10FF6" w:rsidRDefault="002E7D15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2. Под </w:t>
      </w:r>
      <w:r w:rsidRPr="00D10FF6">
        <w:rPr>
          <w:rFonts w:ascii="Times New Roman" w:hAnsi="Times New Roman" w:cs="Times New Roman"/>
          <w:color w:val="7030A0"/>
          <w:sz w:val="24"/>
          <w:szCs w:val="24"/>
        </w:rPr>
        <w:t>личностными</w:t>
      </w: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 причинами агрессии может</w:t>
      </w:r>
      <w:r w:rsidR="00992E2F"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крываться чувство вины. </w:t>
      </w:r>
    </w:p>
    <w:p w14:paraId="31F2AAF0" w14:textId="77777777" w:rsidR="00992E2F" w:rsidRPr="00D10FF6" w:rsidRDefault="002E7D15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Агрессия вызывается скорее эмоциональной обидой на происходящее. Подросток под маской агрессивной личности направляет свою обиду на своего обидчика. </w:t>
      </w:r>
    </w:p>
    <w:p w14:paraId="47DFB262" w14:textId="402CAD09" w:rsidR="002E7D15" w:rsidRPr="00D10FF6" w:rsidRDefault="002E7D15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FF6">
        <w:rPr>
          <w:rFonts w:ascii="Times New Roman" w:hAnsi="Times New Roman" w:cs="Times New Roman"/>
          <w:color w:val="000000"/>
          <w:sz w:val="24"/>
          <w:szCs w:val="24"/>
        </w:rPr>
        <w:t>Ситуация может развиваться и по другому сценарию.</w:t>
      </w:r>
      <w:r w:rsidR="00D10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2E2F" w:rsidRPr="00D10FF6">
        <w:rPr>
          <w:rFonts w:ascii="Times New Roman" w:hAnsi="Times New Roman" w:cs="Times New Roman"/>
          <w:color w:val="000000"/>
          <w:sz w:val="24"/>
          <w:szCs w:val="24"/>
        </w:rPr>
        <w:t>Из-за чувства вины</w:t>
      </w: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 подросток может направлять всю агрессивную энергию на себя и заняться самобичеванием. Чувство вины за собой вызывает чувство неуверенности в себе. Также агрессивное поведение может быть </w:t>
      </w:r>
      <w:r w:rsidR="00D10FF6" w:rsidRPr="00D10FF6">
        <w:rPr>
          <w:rFonts w:ascii="Times New Roman" w:hAnsi="Times New Roman" w:cs="Times New Roman"/>
          <w:color w:val="000000"/>
          <w:sz w:val="24"/>
          <w:szCs w:val="24"/>
        </w:rPr>
        <w:t>вызвано причиной</w:t>
      </w:r>
      <w:r w:rsidRPr="00D10FF6">
        <w:rPr>
          <w:rFonts w:ascii="Times New Roman" w:hAnsi="Times New Roman" w:cs="Times New Roman"/>
          <w:color w:val="000000"/>
          <w:sz w:val="24"/>
          <w:szCs w:val="24"/>
        </w:rPr>
        <w:t> недостатка внимания и понимания.</w:t>
      </w:r>
    </w:p>
    <w:p w14:paraId="6BCB27F9" w14:textId="799BC23E" w:rsidR="002E7D15" w:rsidRPr="00D10FF6" w:rsidRDefault="002E7D15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Исходя из этого, стоит пересмотреть отношение к подростку. Хотя он и ведёт себя агрессивно и жестоко по отношению к своему окружению, подросток всё равно заслуживает внимания, понимания и тепла. </w:t>
      </w:r>
      <w:r w:rsidR="00D10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Именно под маской агрессии он даёт сигнал миру, что он хочет быть понятым, чтобы его выслушали и поддержали. </w:t>
      </w:r>
    </w:p>
    <w:p w14:paraId="6BC97B82" w14:textId="77777777" w:rsidR="002E7D15" w:rsidRPr="00D10FF6" w:rsidRDefault="002E7D15" w:rsidP="00D10FF6">
      <w:pPr>
        <w:pStyle w:val="a3"/>
        <w:ind w:firstLine="426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D10FF6">
        <w:rPr>
          <w:rFonts w:ascii="Times New Roman" w:hAnsi="Times New Roman" w:cs="Times New Roman"/>
          <w:sz w:val="24"/>
          <w:szCs w:val="24"/>
        </w:rPr>
        <w:t>Причины</w:t>
      </w: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FF6">
        <w:rPr>
          <w:rFonts w:ascii="Times New Roman" w:hAnsi="Times New Roman" w:cs="Times New Roman"/>
          <w:color w:val="C00000"/>
          <w:sz w:val="24"/>
          <w:szCs w:val="24"/>
        </w:rPr>
        <w:t>воспитания</w:t>
      </w:r>
    </w:p>
    <w:p w14:paraId="2B941467" w14:textId="3337EDAB" w:rsidR="002E7D15" w:rsidRPr="00D10FF6" w:rsidRDefault="002E7D15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Подростковый период насыщен нестабильными и полярными выпадами ребёнка, например, такими как: холодность, подавленность, вспыльчивость, излишняя эмоциональность, плохие друзья и </w:t>
      </w:r>
      <w:proofErr w:type="gramStart"/>
      <w:r w:rsidRPr="00D10FF6">
        <w:rPr>
          <w:rFonts w:ascii="Times New Roman" w:hAnsi="Times New Roman" w:cs="Times New Roman"/>
          <w:color w:val="000000"/>
          <w:sz w:val="24"/>
          <w:szCs w:val="24"/>
        </w:rPr>
        <w:t>т.д.</w:t>
      </w:r>
      <w:proofErr w:type="gramEnd"/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 Эти моменты могут послужить излишним ужесточением мер по отношению к подростку. Поэтому отмечу такие крайности в воспитательном стиле как авторитарность и гиперопека.</w:t>
      </w:r>
    </w:p>
    <w:p w14:paraId="5C3E315B" w14:textId="3AAF8E51" w:rsidR="00992E2F" w:rsidRPr="00D10FF6" w:rsidRDefault="002E7D15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Авторитарный стиль воспитания предусматривает сильный контроль со стороны родителей, </w:t>
      </w:r>
      <w:r w:rsidR="00992E2F"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может </w:t>
      </w:r>
      <w:r w:rsidR="00D10FF6" w:rsidRPr="00D10FF6">
        <w:rPr>
          <w:rFonts w:ascii="Times New Roman" w:hAnsi="Times New Roman" w:cs="Times New Roman"/>
          <w:color w:val="000000"/>
          <w:sz w:val="24"/>
          <w:szCs w:val="24"/>
        </w:rPr>
        <w:t>быть протестующее</w:t>
      </w: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поведение ребёнка. </w:t>
      </w:r>
    </w:p>
    <w:p w14:paraId="6ADF75BA" w14:textId="488DFE96" w:rsidR="002E7D15" w:rsidRPr="00D10FF6" w:rsidRDefault="002E7D15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FF6">
        <w:rPr>
          <w:rFonts w:ascii="Times New Roman" w:hAnsi="Times New Roman" w:cs="Times New Roman"/>
          <w:color w:val="000000"/>
          <w:sz w:val="24"/>
          <w:szCs w:val="24"/>
        </w:rPr>
        <w:t>В подростковом возрасте главным является самовыражение и самостоятельность.</w:t>
      </w:r>
      <w:r w:rsidR="00D10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 Естественно, не стоит забегать в крайности и предоставить ему абсолютную свободу. Поэтому нужно правильно подбирать степень свободы. Авторитарный стиль предполагает полный контроль, что как раз таки и вызывает протестующее поведение у ребёнка.</w:t>
      </w:r>
    </w:p>
    <w:p w14:paraId="19B45742" w14:textId="7E007DE5" w:rsidR="002E7D15" w:rsidRPr="00D10FF6" w:rsidRDefault="002E7D15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FF6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Гиперопека формирует высокую потребность во внимании. Если в случае с авторитарностью, для агрессивного поведения является сильный контроль, в ответ на который следует протест, то в случае с гиперопекой ребёнок с помощью истерических и агрессивных форм поведения будет ультимативно требовать к своей персоне большего внимания, которым могли баловать его родители.</w:t>
      </w:r>
    </w:p>
    <w:p w14:paraId="36844E07" w14:textId="77777777" w:rsidR="002E7D15" w:rsidRPr="00D10FF6" w:rsidRDefault="002E7D15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FF6">
        <w:rPr>
          <w:rFonts w:ascii="Times New Roman" w:hAnsi="Times New Roman" w:cs="Times New Roman"/>
          <w:color w:val="000000"/>
          <w:sz w:val="24"/>
          <w:szCs w:val="24"/>
        </w:rPr>
        <w:t>Отмечу ещё такие важные моменты как </w:t>
      </w:r>
      <w:r w:rsidRPr="00D10FF6">
        <w:rPr>
          <w:rFonts w:ascii="Times New Roman" w:hAnsi="Times New Roman" w:cs="Times New Roman"/>
          <w:color w:val="FF0066"/>
          <w:sz w:val="24"/>
          <w:szCs w:val="24"/>
        </w:rPr>
        <w:t>социальный статус и уровень жизни</w:t>
      </w:r>
      <w:r w:rsidRPr="00D10F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B22E39" w14:textId="5517F4EF" w:rsidR="002E7D15" w:rsidRPr="00D10FF6" w:rsidRDefault="00FB2892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FF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2E7D15"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огда </w:t>
      </w:r>
      <w:r w:rsidR="00302FFD" w:rsidRPr="00D10FF6">
        <w:rPr>
          <w:rFonts w:ascii="Times New Roman" w:hAnsi="Times New Roman" w:cs="Times New Roman"/>
          <w:color w:val="000000"/>
          <w:sz w:val="24"/>
          <w:szCs w:val="24"/>
        </w:rPr>
        <w:t>в семье есть финансовые трудности</w:t>
      </w:r>
      <w:r w:rsidR="002E7D15"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, подросток может вести себя агрессивно из-за материального положения семьи. Например, </w:t>
      </w:r>
      <w:r w:rsidR="00D10FF6" w:rsidRPr="00D10FF6">
        <w:rPr>
          <w:rFonts w:ascii="Times New Roman" w:hAnsi="Times New Roman" w:cs="Times New Roman"/>
          <w:color w:val="000000"/>
          <w:sz w:val="24"/>
          <w:szCs w:val="24"/>
        </w:rPr>
        <w:t>из-за</w:t>
      </w:r>
      <w:r w:rsidR="00011386"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 ограничения </w:t>
      </w:r>
      <w:r w:rsidR="002E7D15" w:rsidRPr="00D10FF6">
        <w:rPr>
          <w:rFonts w:ascii="Times New Roman" w:hAnsi="Times New Roman" w:cs="Times New Roman"/>
          <w:color w:val="000000"/>
          <w:sz w:val="24"/>
          <w:szCs w:val="24"/>
        </w:rPr>
        <w:t>в некоторых благах</w:t>
      </w:r>
    </w:p>
    <w:p w14:paraId="2AA405B8" w14:textId="6B9B9919" w:rsidR="002E7D15" w:rsidRPr="00D10FF6" w:rsidRDefault="00D10FF6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FF6">
        <w:rPr>
          <w:rFonts w:ascii="Times New Roman" w:hAnsi="Times New Roman" w:cs="Times New Roman"/>
          <w:color w:val="000000"/>
          <w:sz w:val="24"/>
          <w:szCs w:val="24"/>
        </w:rPr>
        <w:t>Ребёнок,</w:t>
      </w:r>
      <w:r w:rsidR="002E7D15"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 видящий </w:t>
      </w:r>
      <w:r w:rsidR="002E7D15" w:rsidRPr="00D10FF6">
        <w:rPr>
          <w:rFonts w:ascii="Times New Roman" w:hAnsi="Times New Roman" w:cs="Times New Roman"/>
          <w:color w:val="C00000"/>
          <w:sz w:val="24"/>
          <w:szCs w:val="24"/>
        </w:rPr>
        <w:t>насилие в семье</w:t>
      </w:r>
      <w:r w:rsidR="002E7D15"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02FFD" w:rsidRPr="00D10FF6">
        <w:rPr>
          <w:rFonts w:ascii="Times New Roman" w:hAnsi="Times New Roman" w:cs="Times New Roman"/>
          <w:color w:val="000000"/>
          <w:sz w:val="24"/>
          <w:szCs w:val="24"/>
        </w:rPr>
        <w:t>может</w:t>
      </w:r>
      <w:r w:rsidR="002E7D15"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 принимать агрессивные формы поведения как собственные. Принимает он их за счёт подражания и воспитательного момента. Подростки, зачастую, неосознанно копируют формы поведения родителей. Существует момент, когда родители направляют злость и агрессию на ребёнка, что, в свою очередь, вызывают аналогичную </w:t>
      </w:r>
      <w:r w:rsidRPr="00D10FF6">
        <w:rPr>
          <w:rFonts w:ascii="Times New Roman" w:hAnsi="Times New Roman" w:cs="Times New Roman"/>
          <w:color w:val="000000"/>
          <w:sz w:val="24"/>
          <w:szCs w:val="24"/>
        </w:rPr>
        <w:t>реакцию</w:t>
      </w:r>
      <w:r w:rsidR="002E7D15" w:rsidRPr="00D10F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5ACCDD4" w14:textId="334ED5DB" w:rsidR="00D77FE8" w:rsidRPr="00D10FF6" w:rsidRDefault="00D77FE8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 Ссоры, конфликты, грубость в семье.   Строгое наказание, без разъяснительных бесед, за любое проявление агрессивности у ребенка. В этом случае ребенок учится скрывать свой гнев в присутствии родителей, но это не гарантирует подавления агрессии в любых других ситуациях. </w:t>
      </w:r>
    </w:p>
    <w:p w14:paraId="2160EC79" w14:textId="235FD00A" w:rsidR="00D77FE8" w:rsidRPr="00D10FF6" w:rsidRDefault="00D77FE8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Пренебрежительное, </w:t>
      </w:r>
      <w:r w:rsidR="00D10FF6" w:rsidRPr="00D10FF6">
        <w:rPr>
          <w:rFonts w:ascii="Times New Roman" w:hAnsi="Times New Roman" w:cs="Times New Roman"/>
          <w:color w:val="000000"/>
          <w:sz w:val="24"/>
          <w:szCs w:val="24"/>
        </w:rPr>
        <w:t>безразличное отношение</w:t>
      </w: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 взрослых к агрессивным вспышкам </w:t>
      </w:r>
      <w:r w:rsidR="00D10FF6" w:rsidRPr="00D10FF6">
        <w:rPr>
          <w:rFonts w:ascii="Times New Roman" w:hAnsi="Times New Roman" w:cs="Times New Roman"/>
          <w:color w:val="000000"/>
          <w:sz w:val="24"/>
          <w:szCs w:val="24"/>
        </w:rPr>
        <w:t>ребенка.</w:t>
      </w:r>
    </w:p>
    <w:p w14:paraId="63D07821" w14:textId="095ED75A" w:rsidR="00D77FE8" w:rsidRPr="00D10FF6" w:rsidRDefault="00D77FE8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 Недостаточное время, уделяемое родителями ребенку. </w:t>
      </w:r>
      <w:r w:rsidR="00011386" w:rsidRPr="00D10FF6">
        <w:rPr>
          <w:rFonts w:ascii="Times New Roman" w:hAnsi="Times New Roman" w:cs="Times New Roman"/>
          <w:color w:val="000000"/>
          <w:sz w:val="24"/>
          <w:szCs w:val="24"/>
        </w:rPr>
        <w:t>Порой д</w:t>
      </w:r>
      <w:r w:rsidRPr="00D10FF6">
        <w:rPr>
          <w:rFonts w:ascii="Times New Roman" w:hAnsi="Times New Roman" w:cs="Times New Roman"/>
          <w:color w:val="000000"/>
          <w:sz w:val="24"/>
          <w:szCs w:val="24"/>
        </w:rPr>
        <w:t>ети используют агрессию и непослушание для того, чтобы привлечь к себе внимание взрослого. Ревность к другим детям.</w:t>
      </w:r>
    </w:p>
    <w:p w14:paraId="527508A0" w14:textId="2BFAFFC2" w:rsidR="00D77FE8" w:rsidRPr="00D10FF6" w:rsidRDefault="00011386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Если вы </w:t>
      </w:r>
      <w:r w:rsidR="00D10FF6" w:rsidRPr="00D10FF6">
        <w:rPr>
          <w:rFonts w:ascii="Times New Roman" w:hAnsi="Times New Roman" w:cs="Times New Roman"/>
          <w:color w:val="000000"/>
          <w:sz w:val="24"/>
          <w:szCs w:val="24"/>
        </w:rPr>
        <w:t>сумеете умеют</w:t>
      </w:r>
      <w:r w:rsidR="00D77FE8"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йти </w:t>
      </w:r>
      <w:r w:rsidR="00D77FE8" w:rsidRPr="00D10FF6">
        <w:rPr>
          <w:rFonts w:ascii="Times New Roman" w:hAnsi="Times New Roman" w:cs="Times New Roman"/>
          <w:color w:val="000000"/>
          <w:sz w:val="24"/>
          <w:szCs w:val="24"/>
        </w:rPr>
        <w:t>разумный компромисс, «золотую середину»,</w:t>
      </w: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0FF6" w:rsidRPr="00D10FF6">
        <w:rPr>
          <w:rFonts w:ascii="Times New Roman" w:hAnsi="Times New Roman" w:cs="Times New Roman"/>
          <w:color w:val="000000"/>
          <w:sz w:val="24"/>
          <w:szCs w:val="24"/>
        </w:rPr>
        <w:t>то сможете научить</w:t>
      </w:r>
      <w:r w:rsidR="00D77FE8"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 своих детей справляться с агрессией.</w:t>
      </w:r>
    </w:p>
    <w:p w14:paraId="717C227B" w14:textId="39952289" w:rsidR="002E7D15" w:rsidRPr="00D10FF6" w:rsidRDefault="002E7D15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D10FF6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Внешние значимые </w:t>
      </w:r>
      <w:r w:rsidRPr="00D10FF6">
        <w:rPr>
          <w:rFonts w:ascii="Times New Roman" w:hAnsi="Times New Roman" w:cs="Times New Roman"/>
          <w:sz w:val="24"/>
          <w:szCs w:val="24"/>
        </w:rPr>
        <w:t>причины</w:t>
      </w:r>
      <w:r w:rsidR="00D10FF6">
        <w:rPr>
          <w:rFonts w:ascii="Times New Roman" w:hAnsi="Times New Roman" w:cs="Times New Roman"/>
          <w:sz w:val="24"/>
          <w:szCs w:val="24"/>
        </w:rPr>
        <w:t>.</w:t>
      </w:r>
    </w:p>
    <w:p w14:paraId="4243C331" w14:textId="6343040B" w:rsidR="002E7D15" w:rsidRPr="00D10FF6" w:rsidRDefault="002E7D15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 Тут всё коротко и ясно. Причиной агрессивного поведения может быть сама ситуация или значимый момент в жизни. Например, сильные стрессовые состояния из-за волнения по поводу оценок, тяжёлый процесс обучения, неразделённая любовь и </w:t>
      </w:r>
      <w:r w:rsidR="00D10FF6" w:rsidRPr="00D10FF6">
        <w:rPr>
          <w:rFonts w:ascii="Times New Roman" w:hAnsi="Times New Roman" w:cs="Times New Roman"/>
          <w:color w:val="000000"/>
          <w:sz w:val="24"/>
          <w:szCs w:val="24"/>
        </w:rPr>
        <w:t>т. д.</w:t>
      </w: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 Тут следует обратить внимание на сами интересы ребёнка, что произошло в его жизни и насколько это дня него значимо.</w:t>
      </w:r>
    </w:p>
    <w:p w14:paraId="49B6DB01" w14:textId="58EB6572" w:rsidR="00EA4349" w:rsidRPr="00D10FF6" w:rsidRDefault="00D10FF6" w:rsidP="00D10FF6">
      <w:pPr>
        <w:pStyle w:val="a3"/>
        <w:ind w:firstLine="426"/>
        <w:jc w:val="both"/>
        <w:rPr>
          <w:rFonts w:ascii="Times New Roman" w:hAnsi="Times New Roman" w:cs="Times New Roman"/>
          <w:color w:val="806000" w:themeColor="accent4" w:themeShade="8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EA4349" w:rsidRPr="00D10FF6">
        <w:rPr>
          <w:rFonts w:ascii="Times New Roman" w:hAnsi="Times New Roman" w:cs="Times New Roman"/>
          <w:color w:val="806000" w:themeColor="accent4" w:themeShade="80"/>
          <w:sz w:val="24"/>
          <w:szCs w:val="24"/>
        </w:rPr>
        <w:t>Просмотр агрессивных телепередач, компьютерные игры.</w:t>
      </w:r>
    </w:p>
    <w:p w14:paraId="6B2CB7C5" w14:textId="4D6ED687" w:rsidR="00656158" w:rsidRPr="00D10FF6" w:rsidRDefault="00656158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FF6">
        <w:rPr>
          <w:rFonts w:ascii="Times New Roman" w:hAnsi="Times New Roman" w:cs="Times New Roman"/>
          <w:color w:val="000000"/>
          <w:sz w:val="24"/>
          <w:szCs w:val="24"/>
        </w:rPr>
        <w:t>Компьютерная зависимость у подростков — это патологическое пристрастие к компьютеру с максимальным времяпровождением за ним. Особенно тревожащим остается тот факт, что компьютерному пристрастию чаще становятся подвержены подростки.</w:t>
      </w:r>
      <w:r w:rsidRPr="00D10FF6">
        <w:rPr>
          <w:rFonts w:ascii="Times New Roman" w:hAnsi="Times New Roman" w:cs="Times New Roman"/>
          <w:sz w:val="24"/>
          <w:szCs w:val="24"/>
        </w:rPr>
        <w:t xml:space="preserve"> </w:t>
      </w:r>
      <w:r w:rsidRPr="00D10FF6">
        <w:rPr>
          <w:rFonts w:ascii="Times New Roman" w:hAnsi="Times New Roman" w:cs="Times New Roman"/>
          <w:color w:val="000000"/>
          <w:sz w:val="24"/>
          <w:szCs w:val="24"/>
        </w:rPr>
        <w:t>В настоящее время компьютер в жизни подростка занимает первое место по значимости.</w:t>
      </w:r>
    </w:p>
    <w:p w14:paraId="2C6C8452" w14:textId="77777777" w:rsidR="00011386" w:rsidRPr="00D10FF6" w:rsidRDefault="00656158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Симптомы игромании у детей; </w:t>
      </w:r>
    </w:p>
    <w:p w14:paraId="5361DDA6" w14:textId="3714D444" w:rsidR="00011386" w:rsidRPr="00D10FF6" w:rsidRDefault="00011386" w:rsidP="00D10F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FF6">
        <w:rPr>
          <w:rFonts w:ascii="Times New Roman" w:hAnsi="Times New Roman" w:cs="Times New Roman"/>
          <w:sz w:val="24"/>
          <w:szCs w:val="24"/>
        </w:rPr>
        <w:t>-</w:t>
      </w:r>
      <w:r w:rsidR="00656158" w:rsidRPr="00D10FF6">
        <w:rPr>
          <w:rFonts w:ascii="Times New Roman" w:hAnsi="Times New Roman" w:cs="Times New Roman"/>
          <w:sz w:val="24"/>
          <w:szCs w:val="24"/>
        </w:rPr>
        <w:t xml:space="preserve">полное сосредоточение на игре, </w:t>
      </w:r>
    </w:p>
    <w:p w14:paraId="3030E846" w14:textId="351FFA9D" w:rsidR="00011386" w:rsidRPr="00D10FF6" w:rsidRDefault="00011386" w:rsidP="00D10F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FF6">
        <w:rPr>
          <w:rFonts w:ascii="Times New Roman" w:hAnsi="Times New Roman" w:cs="Times New Roman"/>
          <w:sz w:val="24"/>
          <w:szCs w:val="24"/>
        </w:rPr>
        <w:t>-</w:t>
      </w:r>
      <w:r w:rsidR="00656158" w:rsidRPr="00D10FF6">
        <w:rPr>
          <w:rFonts w:ascii="Times New Roman" w:hAnsi="Times New Roman" w:cs="Times New Roman"/>
          <w:sz w:val="24"/>
          <w:szCs w:val="24"/>
        </w:rPr>
        <w:t xml:space="preserve">отказ проводить время с друзьями, </w:t>
      </w:r>
    </w:p>
    <w:p w14:paraId="70B747EE" w14:textId="26DE1E92" w:rsidR="00011386" w:rsidRPr="00D10FF6" w:rsidRDefault="00011386" w:rsidP="00D10F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FF6">
        <w:rPr>
          <w:rFonts w:ascii="Times New Roman" w:hAnsi="Times New Roman" w:cs="Times New Roman"/>
          <w:sz w:val="24"/>
          <w:szCs w:val="24"/>
        </w:rPr>
        <w:t>-</w:t>
      </w:r>
      <w:r w:rsidR="00656158" w:rsidRPr="00D10FF6">
        <w:rPr>
          <w:rFonts w:ascii="Times New Roman" w:hAnsi="Times New Roman" w:cs="Times New Roman"/>
          <w:sz w:val="24"/>
          <w:szCs w:val="24"/>
        </w:rPr>
        <w:t>неспособность контролировать себя,</w:t>
      </w:r>
    </w:p>
    <w:p w14:paraId="79F7F3D1" w14:textId="32479018" w:rsidR="00011386" w:rsidRPr="00D10FF6" w:rsidRDefault="00011386" w:rsidP="00D10F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FF6">
        <w:rPr>
          <w:rFonts w:ascii="Times New Roman" w:hAnsi="Times New Roman" w:cs="Times New Roman"/>
          <w:sz w:val="24"/>
          <w:szCs w:val="24"/>
        </w:rPr>
        <w:t>-</w:t>
      </w:r>
      <w:r w:rsidR="00656158" w:rsidRPr="00D10FF6">
        <w:rPr>
          <w:rFonts w:ascii="Times New Roman" w:hAnsi="Times New Roman" w:cs="Times New Roman"/>
          <w:sz w:val="24"/>
          <w:szCs w:val="24"/>
        </w:rPr>
        <w:t xml:space="preserve"> не сдерживание обещания перед родителями об окончании игры, забывчивость,</w:t>
      </w:r>
    </w:p>
    <w:p w14:paraId="4906EFCB" w14:textId="7E6FC660" w:rsidR="00656158" w:rsidRPr="00D10FF6" w:rsidRDefault="00656158" w:rsidP="00D10F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FF6">
        <w:rPr>
          <w:rFonts w:ascii="Times New Roman" w:hAnsi="Times New Roman" w:cs="Times New Roman"/>
          <w:sz w:val="24"/>
          <w:szCs w:val="24"/>
        </w:rPr>
        <w:t xml:space="preserve"> </w:t>
      </w:r>
      <w:r w:rsidR="00011386" w:rsidRPr="00D10FF6">
        <w:rPr>
          <w:rFonts w:ascii="Times New Roman" w:hAnsi="Times New Roman" w:cs="Times New Roman"/>
          <w:sz w:val="24"/>
          <w:szCs w:val="24"/>
        </w:rPr>
        <w:t>-</w:t>
      </w:r>
      <w:r w:rsidRPr="00D10FF6">
        <w:rPr>
          <w:rFonts w:ascii="Times New Roman" w:hAnsi="Times New Roman" w:cs="Times New Roman"/>
          <w:sz w:val="24"/>
          <w:szCs w:val="24"/>
        </w:rPr>
        <w:t>синдром отмены – невозможность сесть за монитор вызывает ярость, агрессию, плач, замкнутость.</w:t>
      </w:r>
    </w:p>
    <w:p w14:paraId="7BC7F4ED" w14:textId="362140C5" w:rsidR="00656158" w:rsidRPr="00D10FF6" w:rsidRDefault="00656158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FF6">
        <w:rPr>
          <w:rFonts w:ascii="Times New Roman" w:hAnsi="Times New Roman" w:cs="Times New Roman"/>
          <w:color w:val="000000"/>
          <w:sz w:val="24"/>
          <w:szCs w:val="24"/>
        </w:rPr>
        <w:t>Отдельно отмечают физические симптомы</w:t>
      </w:r>
      <w:r w:rsidR="00011386"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 — это</w:t>
      </w: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 головная боль, сухость в глазах, боль в спине, уменьшение веса, изменение режима сна.</w:t>
      </w:r>
    </w:p>
    <w:p w14:paraId="10214884" w14:textId="77777777" w:rsidR="00011386" w:rsidRPr="00D10FF6" w:rsidRDefault="00656158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В виртуальной игре </w:t>
      </w:r>
      <w:r w:rsidR="00011386" w:rsidRPr="00D10FF6">
        <w:rPr>
          <w:rFonts w:ascii="Times New Roman" w:hAnsi="Times New Roman" w:cs="Times New Roman"/>
          <w:color w:val="000000"/>
          <w:sz w:val="24"/>
          <w:szCs w:val="24"/>
        </w:rPr>
        <w:t>некоторые подростки успешнее,</w:t>
      </w: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 а в реальной жизни нет. Ролевые игры опасны для внушаемых </w:t>
      </w:r>
      <w:r w:rsidR="00011386" w:rsidRPr="00D10FF6">
        <w:rPr>
          <w:rFonts w:ascii="Times New Roman" w:hAnsi="Times New Roman" w:cs="Times New Roman"/>
          <w:color w:val="000000"/>
          <w:sz w:val="24"/>
          <w:szCs w:val="24"/>
        </w:rPr>
        <w:t>подростков</w:t>
      </w:r>
      <w:r w:rsidRPr="00D10FF6">
        <w:rPr>
          <w:rFonts w:ascii="Times New Roman" w:hAnsi="Times New Roman" w:cs="Times New Roman"/>
          <w:color w:val="000000"/>
          <w:sz w:val="24"/>
          <w:szCs w:val="24"/>
        </w:rPr>
        <w:t>, которые копируют поведение своих героев.</w:t>
      </w:r>
    </w:p>
    <w:p w14:paraId="10A94237" w14:textId="34BEA088" w:rsidR="00656158" w:rsidRPr="00D10FF6" w:rsidRDefault="00656158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взрослым присматриваться, в какие именно игры играет </w:t>
      </w:r>
      <w:r w:rsidR="00230EA3" w:rsidRPr="00D10FF6">
        <w:rPr>
          <w:rFonts w:ascii="Times New Roman" w:hAnsi="Times New Roman" w:cs="Times New Roman"/>
          <w:color w:val="000000"/>
          <w:sz w:val="24"/>
          <w:szCs w:val="24"/>
        </w:rPr>
        <w:t>ребенок</w:t>
      </w:r>
      <w:r w:rsidRPr="00D10FF6">
        <w:rPr>
          <w:rFonts w:ascii="Times New Roman" w:hAnsi="Times New Roman" w:cs="Times New Roman"/>
          <w:color w:val="000000"/>
          <w:sz w:val="24"/>
          <w:szCs w:val="24"/>
        </w:rPr>
        <w:t>. Виртуальные современные игры сделаны так качественно, что у личности с низким уровнем критичности стирается грань между ее имитацией и реальностью.</w:t>
      </w:r>
    </w:p>
    <w:p w14:paraId="39487CE5" w14:textId="6FECD1EC" w:rsidR="00074CF3" w:rsidRPr="00D10FF6" w:rsidRDefault="00E70242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Очевидно, что далеко не все игры полезны. Регулярно играя в различные «стрелялки», </w:t>
      </w:r>
      <w:r w:rsidR="00B47B82"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может </w:t>
      </w:r>
      <w:r w:rsidR="00D10FF6"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наблюдаться агрессивность </w:t>
      </w:r>
      <w:proofErr w:type="gramStart"/>
      <w:r w:rsidR="00D10FF6" w:rsidRPr="00D10FF6">
        <w:rPr>
          <w:rFonts w:ascii="Times New Roman" w:hAnsi="Times New Roman" w:cs="Times New Roman"/>
          <w:color w:val="000000"/>
          <w:sz w:val="24"/>
          <w:szCs w:val="24"/>
        </w:rPr>
        <w:t>некоторые</w:t>
      </w:r>
      <w:r w:rsidR="00B47B82"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 мо</w:t>
      </w:r>
      <w:r w:rsidR="00B47B82" w:rsidRPr="00D10FF6">
        <w:rPr>
          <w:rFonts w:ascii="Times New Roman" w:hAnsi="Times New Roman" w:cs="Times New Roman"/>
          <w:color w:val="000000"/>
          <w:sz w:val="24"/>
          <w:szCs w:val="24"/>
        </w:rPr>
        <w:t>гут</w:t>
      </w:r>
      <w:proofErr w:type="gramEnd"/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 считать насилие нормальной моделью поведения и даже способом решения проблем.</w:t>
      </w:r>
    </w:p>
    <w:p w14:paraId="5D9CA47E" w14:textId="5AF3248F" w:rsidR="00EB3232" w:rsidRPr="00D10FF6" w:rsidRDefault="00EB3232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FF6">
        <w:rPr>
          <w:rFonts w:ascii="Times New Roman" w:hAnsi="Times New Roman" w:cs="Times New Roman"/>
          <w:color w:val="000000"/>
          <w:sz w:val="24"/>
          <w:szCs w:val="24"/>
        </w:rPr>
        <w:t>Ведь существует масса специальных игр, направленных на развитие интеллекта, памяти, моторики. Дети, проводящие по полчаса в день за такими познавательными играми, в результате имеют более устойчивую психику и лучше приспособлены к учебному процессу.</w:t>
      </w:r>
    </w:p>
    <w:p w14:paraId="46CA281D" w14:textId="08C0AF37" w:rsidR="00EB3232" w:rsidRPr="00D10FF6" w:rsidRDefault="00EB3232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FF6">
        <w:rPr>
          <w:rFonts w:ascii="Times New Roman" w:hAnsi="Times New Roman" w:cs="Times New Roman"/>
          <w:color w:val="000000"/>
          <w:sz w:val="24"/>
          <w:szCs w:val="24"/>
        </w:rPr>
        <w:t>Чрезмерное увлечение компьютерными играми приводит к тому, что дети перестают фантазировать. Они с трудом обобщают и анализируют информацию, хуже работают некоторые виды памяти.</w:t>
      </w:r>
      <w:r w:rsidR="00D10FF6">
        <w:rPr>
          <w:rFonts w:ascii="Times New Roman" w:hAnsi="Times New Roman" w:cs="Times New Roman"/>
          <w:color w:val="000000"/>
          <w:sz w:val="24"/>
          <w:szCs w:val="24"/>
        </w:rPr>
        <w:t xml:space="preserve"> Что можно предпринять:</w:t>
      </w:r>
    </w:p>
    <w:p w14:paraId="2B154FBD" w14:textId="61BB021C" w:rsidR="00D77FE8" w:rsidRPr="00D10FF6" w:rsidRDefault="00D77FE8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FF6">
        <w:rPr>
          <w:rFonts w:ascii="Times New Roman" w:hAnsi="Times New Roman" w:cs="Times New Roman"/>
          <w:color w:val="000000"/>
          <w:sz w:val="24"/>
          <w:szCs w:val="24"/>
        </w:rPr>
        <w:t>1. Наиболее эффективным и проверенным способом решения данной проблемы может быть введение режима дня в жизнь ребенка</w:t>
      </w:r>
      <w:r w:rsidR="00D10FF6" w:rsidRPr="00D10FF6">
        <w:rPr>
          <w:rFonts w:ascii="Times New Roman" w:hAnsi="Times New Roman" w:cs="Times New Roman"/>
          <w:color w:val="000000"/>
          <w:sz w:val="24"/>
          <w:szCs w:val="24"/>
        </w:rPr>
        <w:t>, «</w:t>
      </w:r>
      <w:r w:rsidRPr="00D10FF6">
        <w:rPr>
          <w:rFonts w:ascii="Times New Roman" w:hAnsi="Times New Roman" w:cs="Times New Roman"/>
          <w:color w:val="000000"/>
          <w:sz w:val="24"/>
          <w:szCs w:val="24"/>
        </w:rPr>
        <w:t>разумного» контроля со стороны взрослых.</w:t>
      </w:r>
    </w:p>
    <w:p w14:paraId="13329FA0" w14:textId="07CFFCD5" w:rsidR="00D77FE8" w:rsidRPr="00D10FF6" w:rsidRDefault="00D77FE8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2. Также </w:t>
      </w:r>
      <w:r w:rsidR="00B47B82" w:rsidRPr="00D10FF6">
        <w:rPr>
          <w:rFonts w:ascii="Times New Roman" w:hAnsi="Times New Roman" w:cs="Times New Roman"/>
          <w:color w:val="000000"/>
          <w:sz w:val="24"/>
          <w:szCs w:val="24"/>
        </w:rPr>
        <w:t>увлечь</w:t>
      </w: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0FF6" w:rsidRPr="00D10FF6">
        <w:rPr>
          <w:rFonts w:ascii="Times New Roman" w:hAnsi="Times New Roman" w:cs="Times New Roman"/>
          <w:color w:val="000000"/>
          <w:sz w:val="24"/>
          <w:szCs w:val="24"/>
        </w:rPr>
        <w:t>ребенка другими видами деятельности</w:t>
      </w: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 (хобби, увлечения, занятия спортом, посещение секций, кружков и </w:t>
      </w:r>
      <w:r w:rsidR="00D10FF6" w:rsidRPr="00D10FF6">
        <w:rPr>
          <w:rFonts w:ascii="Times New Roman" w:hAnsi="Times New Roman" w:cs="Times New Roman"/>
          <w:color w:val="000000"/>
          <w:sz w:val="24"/>
          <w:szCs w:val="24"/>
        </w:rPr>
        <w:t>т. п.</w:t>
      </w:r>
      <w:r w:rsidR="00D10FF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96B6D59" w14:textId="3C72AAF4" w:rsidR="00656158" w:rsidRPr="00D10FF6" w:rsidRDefault="00D10FF6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3.</w:t>
      </w:r>
      <w:r w:rsidRPr="00D10FF6">
        <w:rPr>
          <w:rFonts w:ascii="Times New Roman" w:hAnsi="Times New Roman" w:cs="Times New Roman"/>
          <w:color w:val="000000"/>
          <w:sz w:val="24"/>
          <w:szCs w:val="24"/>
        </w:rPr>
        <w:t>С компьютерной</w:t>
      </w:r>
      <w:r w:rsidR="00B47B82"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 зависимостью с</w:t>
      </w:r>
      <w:r w:rsidR="00656158"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амостоятельно справиться </w:t>
      </w:r>
      <w:r w:rsidR="00B47B82"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могут не </w:t>
      </w:r>
      <w:r w:rsidRPr="00D10FF6">
        <w:rPr>
          <w:rFonts w:ascii="Times New Roman" w:hAnsi="Times New Roman" w:cs="Times New Roman"/>
          <w:color w:val="000000"/>
          <w:sz w:val="24"/>
          <w:szCs w:val="24"/>
        </w:rPr>
        <w:t>все.</w:t>
      </w:r>
      <w:r w:rsidR="00656158"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7478" w:rsidRPr="00D10FF6">
        <w:rPr>
          <w:rFonts w:ascii="Times New Roman" w:hAnsi="Times New Roman" w:cs="Times New Roman"/>
          <w:color w:val="000000"/>
          <w:sz w:val="24"/>
          <w:szCs w:val="24"/>
        </w:rPr>
        <w:t>Чаще при</w:t>
      </w:r>
      <w:r w:rsidR="00656158"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 помощи специалистов: психиатров-наркологов, психотерапевтов, психологов.</w:t>
      </w:r>
    </w:p>
    <w:p w14:paraId="70F6C818" w14:textId="107C5C3F" w:rsidR="006C7478" w:rsidRPr="00D10FF6" w:rsidRDefault="00D10FF6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6C7478" w:rsidRPr="00D10FF6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Влияние телевидения</w:t>
      </w:r>
      <w:r w:rsidR="006C7478"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 на развитие ребенка.</w:t>
      </w:r>
    </w:p>
    <w:p w14:paraId="4504E2F2" w14:textId="7836FF8D" w:rsidR="00CE1844" w:rsidRPr="00D10FF6" w:rsidRDefault="00CE1844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FF6">
        <w:rPr>
          <w:rFonts w:ascii="Times New Roman" w:hAnsi="Times New Roman" w:cs="Times New Roman"/>
          <w:color w:val="000000"/>
          <w:sz w:val="24"/>
          <w:szCs w:val="24"/>
        </w:rPr>
        <w:t>Неосмысленный просмотр взрослых фильмов и передач чреват тем, что подросток испытывает нервное и зрительное напряжение, а это может нанести вред развивающемуся организму.</w:t>
      </w:r>
      <w:r w:rsidRPr="00D10FF6">
        <w:rPr>
          <w:rFonts w:ascii="Times New Roman" w:hAnsi="Times New Roman" w:cs="Times New Roman"/>
          <w:sz w:val="24"/>
          <w:szCs w:val="24"/>
        </w:rPr>
        <w:t xml:space="preserve"> </w:t>
      </w:r>
      <w:r w:rsidRPr="00D10FF6">
        <w:rPr>
          <w:rFonts w:ascii="Times New Roman" w:hAnsi="Times New Roman" w:cs="Times New Roman"/>
          <w:color w:val="000000"/>
          <w:sz w:val="24"/>
          <w:szCs w:val="24"/>
        </w:rPr>
        <w:t>Чем длительнее и агрессивнее телеатака, тем больший объем неконтролируемой информации получает подросток, тем быстрее развиваются и более выражены у него расстройства эмоциональной сферы.</w:t>
      </w:r>
    </w:p>
    <w:p w14:paraId="11C9858C" w14:textId="38CCF1C8" w:rsidR="006C7478" w:rsidRPr="00D10FF6" w:rsidRDefault="006C7478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FF6">
        <w:rPr>
          <w:rFonts w:ascii="Times New Roman" w:hAnsi="Times New Roman" w:cs="Times New Roman"/>
          <w:color w:val="000000"/>
          <w:sz w:val="24"/>
          <w:szCs w:val="24"/>
        </w:rPr>
        <w:t>Если говорить о психическом развитии, то, прежде всего, как ни странно, страдает развитие мыслительной сферы, внимания, памяти, поскольку визуальный канал информации является самым простым и не требует серьезных умственных усилий для его восприятия. Тем самым ребенок просто заглатывает большие потоки информации, не осмысливая и не анализируя ее.</w:t>
      </w:r>
    </w:p>
    <w:p w14:paraId="6C4DD3E4" w14:textId="6559D5AA" w:rsidR="006C7478" w:rsidRPr="00D10FF6" w:rsidRDefault="006C7478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FF6">
        <w:rPr>
          <w:rFonts w:ascii="Times New Roman" w:hAnsi="Times New Roman" w:cs="Times New Roman"/>
          <w:color w:val="000000"/>
          <w:sz w:val="24"/>
          <w:szCs w:val="24"/>
        </w:rPr>
        <w:t>Это вовсе не означает, что необходимо вычеркнуть телевидение из нашей жизни. По телевизионным каналам поступает масса интереснейшей информации, с помощью которой можно и нужно стимулировать развитие ребенка.</w:t>
      </w:r>
    </w:p>
    <w:p w14:paraId="7BD54E48" w14:textId="69B43A38" w:rsidR="002E7D15" w:rsidRPr="00987167" w:rsidRDefault="002E7D15" w:rsidP="00D10FF6">
      <w:pPr>
        <w:pStyle w:val="a3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71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Виды подростковой агрессии:</w:t>
      </w:r>
    </w:p>
    <w:p w14:paraId="41291A84" w14:textId="0066842D" w:rsidR="002E7D15" w:rsidRPr="00D10FF6" w:rsidRDefault="002E7D15" w:rsidP="00D10F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0FF6">
        <w:rPr>
          <w:rFonts w:ascii="Times New Roman" w:hAnsi="Times New Roman" w:cs="Times New Roman"/>
          <w:sz w:val="24"/>
          <w:szCs w:val="24"/>
        </w:rPr>
        <w:t xml:space="preserve"> </w:t>
      </w:r>
      <w:r w:rsidRPr="00987167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Явная или открытая агрессия</w:t>
      </w:r>
      <w:r w:rsidRPr="00D10FF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00A6EB9" w14:textId="77777777" w:rsidR="00BC1EC8" w:rsidRPr="00D10FF6" w:rsidRDefault="00BC1EC8" w:rsidP="00D10F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FF6">
        <w:rPr>
          <w:rFonts w:ascii="Times New Roman" w:hAnsi="Times New Roman" w:cs="Times New Roman"/>
          <w:sz w:val="24"/>
          <w:szCs w:val="24"/>
        </w:rPr>
        <w:t>1. Физическая агрессия (физические действия против кого-либо)</w:t>
      </w:r>
    </w:p>
    <w:p w14:paraId="1B468E25" w14:textId="77777777" w:rsidR="00BC1EC8" w:rsidRPr="00D10FF6" w:rsidRDefault="00BC1EC8" w:rsidP="00D10F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FF6">
        <w:rPr>
          <w:rFonts w:ascii="Times New Roman" w:hAnsi="Times New Roman" w:cs="Times New Roman"/>
          <w:sz w:val="24"/>
          <w:szCs w:val="24"/>
        </w:rPr>
        <w:t>2. Раздражение (вспыльчивость, грубость)</w:t>
      </w:r>
    </w:p>
    <w:p w14:paraId="7CC7DA3C" w14:textId="6D0C0060" w:rsidR="00BC1EC8" w:rsidRPr="00D10FF6" w:rsidRDefault="00BC1EC8" w:rsidP="00D10F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FF6">
        <w:rPr>
          <w:rFonts w:ascii="Times New Roman" w:hAnsi="Times New Roman" w:cs="Times New Roman"/>
          <w:sz w:val="24"/>
          <w:szCs w:val="24"/>
        </w:rPr>
        <w:t xml:space="preserve">3. Вербальная агрессия (угрозы, крики, ругань и </w:t>
      </w:r>
      <w:r w:rsidR="00987167" w:rsidRPr="00D10FF6">
        <w:rPr>
          <w:rFonts w:ascii="Times New Roman" w:hAnsi="Times New Roman" w:cs="Times New Roman"/>
          <w:sz w:val="24"/>
          <w:szCs w:val="24"/>
        </w:rPr>
        <w:t>т. д.</w:t>
      </w:r>
      <w:r w:rsidRPr="00D10FF6">
        <w:rPr>
          <w:rFonts w:ascii="Times New Roman" w:hAnsi="Times New Roman" w:cs="Times New Roman"/>
          <w:sz w:val="24"/>
          <w:szCs w:val="24"/>
        </w:rPr>
        <w:t>)</w:t>
      </w:r>
    </w:p>
    <w:p w14:paraId="1A0C23DD" w14:textId="77777777" w:rsidR="00BC1EC8" w:rsidRPr="00D10FF6" w:rsidRDefault="00BC1EC8" w:rsidP="00D10F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FF6">
        <w:rPr>
          <w:rFonts w:ascii="Times New Roman" w:hAnsi="Times New Roman" w:cs="Times New Roman"/>
          <w:sz w:val="24"/>
          <w:szCs w:val="24"/>
        </w:rPr>
        <w:t>4. Направленная агрессия (сплетни, злобные шутки)</w:t>
      </w:r>
    </w:p>
    <w:p w14:paraId="5EC896B2" w14:textId="298CDF84" w:rsidR="00BC1EC8" w:rsidRPr="00D10FF6" w:rsidRDefault="00BC1EC8" w:rsidP="00D10F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FF6">
        <w:rPr>
          <w:rFonts w:ascii="Times New Roman" w:hAnsi="Times New Roman" w:cs="Times New Roman"/>
          <w:sz w:val="24"/>
          <w:szCs w:val="24"/>
        </w:rPr>
        <w:t xml:space="preserve">5. Ненаправленная агрессия (крики в толпе, топание и </w:t>
      </w:r>
      <w:r w:rsidR="00987167" w:rsidRPr="00D10FF6">
        <w:rPr>
          <w:rFonts w:ascii="Times New Roman" w:hAnsi="Times New Roman" w:cs="Times New Roman"/>
          <w:sz w:val="24"/>
          <w:szCs w:val="24"/>
        </w:rPr>
        <w:t>т. д.</w:t>
      </w:r>
      <w:r w:rsidRPr="00D10FF6">
        <w:rPr>
          <w:rFonts w:ascii="Times New Roman" w:hAnsi="Times New Roman" w:cs="Times New Roman"/>
          <w:sz w:val="24"/>
          <w:szCs w:val="24"/>
        </w:rPr>
        <w:t>)</w:t>
      </w:r>
    </w:p>
    <w:p w14:paraId="504A1A75" w14:textId="77777777" w:rsidR="00BC1EC8" w:rsidRPr="00D10FF6" w:rsidRDefault="00BC1EC8" w:rsidP="00D10F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FF6">
        <w:rPr>
          <w:rFonts w:ascii="Times New Roman" w:hAnsi="Times New Roman" w:cs="Times New Roman"/>
          <w:sz w:val="24"/>
          <w:szCs w:val="24"/>
        </w:rPr>
        <w:t>6. Негативизм (оппозиционная манера поведения)</w:t>
      </w:r>
    </w:p>
    <w:p w14:paraId="60EB0541" w14:textId="25FB2855" w:rsidR="002E7D15" w:rsidRPr="00D10FF6" w:rsidRDefault="00BC1EC8" w:rsidP="00D10F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FF6">
        <w:rPr>
          <w:rFonts w:ascii="Times New Roman" w:hAnsi="Times New Roman" w:cs="Times New Roman"/>
          <w:sz w:val="24"/>
          <w:szCs w:val="24"/>
        </w:rPr>
        <w:t xml:space="preserve">Все эти виды агрессии можно наблюдать у людей всех возрастов, а иногда они проявляются с самого раннего </w:t>
      </w:r>
      <w:r w:rsidR="00987167" w:rsidRPr="00D10FF6">
        <w:rPr>
          <w:rFonts w:ascii="Times New Roman" w:hAnsi="Times New Roman" w:cs="Times New Roman"/>
          <w:sz w:val="24"/>
          <w:szCs w:val="24"/>
        </w:rPr>
        <w:t>детства. Также</w:t>
      </w:r>
      <w:r w:rsidR="002E7D15" w:rsidRPr="00D10FF6">
        <w:rPr>
          <w:rFonts w:ascii="Times New Roman" w:hAnsi="Times New Roman" w:cs="Times New Roman"/>
          <w:sz w:val="24"/>
          <w:szCs w:val="24"/>
        </w:rPr>
        <w:t xml:space="preserve"> может проявляться как протестующее поведение и выливаться в курение, </w:t>
      </w:r>
      <w:r w:rsidR="00987167" w:rsidRPr="00D10FF6">
        <w:rPr>
          <w:rFonts w:ascii="Times New Roman" w:hAnsi="Times New Roman" w:cs="Times New Roman"/>
          <w:sz w:val="24"/>
          <w:szCs w:val="24"/>
        </w:rPr>
        <w:t>бродяжничество, алкоголь</w:t>
      </w:r>
      <w:r w:rsidR="002E7D15" w:rsidRPr="00D10FF6">
        <w:rPr>
          <w:rFonts w:ascii="Times New Roman" w:hAnsi="Times New Roman" w:cs="Times New Roman"/>
          <w:sz w:val="24"/>
          <w:szCs w:val="24"/>
        </w:rPr>
        <w:t xml:space="preserve"> и наркотики и </w:t>
      </w:r>
      <w:r w:rsidR="00987167" w:rsidRPr="00D10FF6">
        <w:rPr>
          <w:rFonts w:ascii="Times New Roman" w:hAnsi="Times New Roman" w:cs="Times New Roman"/>
          <w:sz w:val="24"/>
          <w:szCs w:val="24"/>
        </w:rPr>
        <w:t>т. д.</w:t>
      </w:r>
    </w:p>
    <w:p w14:paraId="33357D82" w14:textId="380506FF" w:rsidR="002E7D15" w:rsidRPr="00D10FF6" w:rsidRDefault="002E7D15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167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Скрытая форма или аутоагрессия</w:t>
      </w:r>
      <w:r w:rsidRPr="00D10F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AE0A1D" w14:textId="77777777" w:rsidR="00B47B82" w:rsidRPr="00D10FF6" w:rsidRDefault="002E7D15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Тут всё полностью наоборот в плане направленности. Данный вид агрессии проявляется в том, что подросток направляет свою злость против себя. </w:t>
      </w:r>
    </w:p>
    <w:p w14:paraId="255ABB31" w14:textId="77777777" w:rsidR="00B47B82" w:rsidRPr="00D10FF6" w:rsidRDefault="002E7D15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Это вызывается, чувством вины, неуверенностью в себе, низкой самооценкой, неудачами. </w:t>
      </w:r>
    </w:p>
    <w:p w14:paraId="43C85F60" w14:textId="77777777" w:rsidR="00B47B82" w:rsidRPr="00D10FF6" w:rsidRDefault="002E7D15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FF6">
        <w:rPr>
          <w:rFonts w:ascii="Times New Roman" w:hAnsi="Times New Roman" w:cs="Times New Roman"/>
          <w:color w:val="000000"/>
          <w:sz w:val="24"/>
          <w:szCs w:val="24"/>
        </w:rPr>
        <w:t>Подросток начинает себя ненавидеть и презирать, что ещё больше усиливает в нём замкнутость.</w:t>
      </w:r>
    </w:p>
    <w:p w14:paraId="049EB5D9" w14:textId="77777777" w:rsidR="00B47B82" w:rsidRPr="00D10FF6" w:rsidRDefault="002E7D15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 Эмоции накапливаются внутри подростка, что может вызвать сильный реактивный внешний взрыв, который понесёт за собой плохие последствия.</w:t>
      </w:r>
    </w:p>
    <w:p w14:paraId="261CB779" w14:textId="0494DE00" w:rsidR="002E7D15" w:rsidRPr="00D10FF6" w:rsidRDefault="002E7D15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 Аутоагрессия может вызывать депрессии, тревожные состоянии, неврозы, нервные срывы. </w:t>
      </w:r>
    </w:p>
    <w:p w14:paraId="06401A46" w14:textId="2F470D1C" w:rsidR="002B0B34" w:rsidRPr="00D10FF6" w:rsidRDefault="00B47B82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Существует </w:t>
      </w:r>
      <w:r w:rsidRPr="00987167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р</w:t>
      </w:r>
      <w:r w:rsidR="002B0B34" w:rsidRPr="00987167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еактивная форма </w:t>
      </w:r>
      <w:r w:rsidR="00987167" w:rsidRPr="00987167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агрессии</w:t>
      </w:r>
      <w:r w:rsidR="00987167" w:rsidRPr="00D10FF6">
        <w:rPr>
          <w:rFonts w:ascii="Times New Roman" w:hAnsi="Times New Roman" w:cs="Times New Roman"/>
          <w:color w:val="000000"/>
          <w:sz w:val="24"/>
          <w:szCs w:val="24"/>
        </w:rPr>
        <w:t>, проявляется</w:t>
      </w:r>
      <w:r w:rsidR="002B0B34"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 в сиюминутной реакции на поступивший стимул. Чаще всего неконтролируемая самим подростком и очень похожа на взрыв бомбы.</w:t>
      </w:r>
    </w:p>
    <w:p w14:paraId="04B84E6D" w14:textId="19DCBDB9" w:rsidR="00B47B82" w:rsidRPr="00D10FF6" w:rsidRDefault="002B0B34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7B82"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B47B82" w:rsidRPr="00987167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ц</w:t>
      </w:r>
      <w:r w:rsidRPr="00987167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 xml:space="preserve">еленаправленная форма агрессии </w:t>
      </w: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- эта агрессия имеет осознанный характер и заключается уже в планомерных действиях, направленных на подавление, унижение, оскорбления других людей. </w:t>
      </w:r>
    </w:p>
    <w:p w14:paraId="3DF219EB" w14:textId="77777777" w:rsidR="00B47B82" w:rsidRPr="00D10FF6" w:rsidRDefault="002B0B34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Оно может не зависеть от явных стимулов и не проявляется сразу. </w:t>
      </w:r>
    </w:p>
    <w:p w14:paraId="3CE930E7" w14:textId="2DA56A77" w:rsidR="002B0B34" w:rsidRPr="00D10FF6" w:rsidRDefault="002B0B34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FF6">
        <w:rPr>
          <w:rFonts w:ascii="Times New Roman" w:hAnsi="Times New Roman" w:cs="Times New Roman"/>
          <w:color w:val="000000"/>
          <w:sz w:val="24"/>
          <w:szCs w:val="24"/>
        </w:rPr>
        <w:t>Такая форма агрессии является стратегией самореализации подростка среди сверстников.</w:t>
      </w:r>
    </w:p>
    <w:p w14:paraId="24906019" w14:textId="77777777" w:rsidR="00987167" w:rsidRPr="001E1008" w:rsidRDefault="00987167" w:rsidP="00D10FF6">
      <w:pPr>
        <w:pStyle w:val="a3"/>
        <w:ind w:firstLine="426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AC25A50" w14:textId="23EBB520" w:rsidR="002E7D15" w:rsidRPr="001E1008" w:rsidRDefault="00F0695D" w:rsidP="00D10FF6">
      <w:pPr>
        <w:pStyle w:val="a3"/>
        <w:ind w:firstLine="426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E1008">
        <w:rPr>
          <w:rFonts w:ascii="Times New Roman" w:hAnsi="Times New Roman" w:cs="Times New Roman"/>
          <w:b/>
          <w:bCs/>
          <w:color w:val="000000"/>
          <w:sz w:val="20"/>
          <w:szCs w:val="20"/>
        </w:rPr>
        <w:t>ХАРАКТЕРНЫЕ ЧЕРТЫ АГРЕССИВНЫХ ПОДРОСТКОВ</w:t>
      </w:r>
    </w:p>
    <w:p w14:paraId="74353858" w14:textId="77777777" w:rsidR="00987167" w:rsidRPr="00987167" w:rsidRDefault="00987167" w:rsidP="00987167">
      <w:pPr>
        <w:pStyle w:val="a3"/>
        <w:ind w:firstLine="426"/>
        <w:jc w:val="both"/>
        <w:rPr>
          <w:rFonts w:ascii="Times New Roman" w:hAnsi="Times New Roman" w:cs="Times New Roman"/>
          <w:color w:val="2F5496" w:themeColor="accent1" w:themeShade="BF"/>
          <w:sz w:val="24"/>
          <w:szCs w:val="24"/>
        </w:rPr>
      </w:pPr>
      <w:r w:rsidRPr="00987167">
        <w:rPr>
          <w:rFonts w:ascii="Times New Roman" w:hAnsi="Times New Roman" w:cs="Times New Roman"/>
          <w:color w:val="2F5496" w:themeColor="accent1" w:themeShade="BF"/>
          <w:sz w:val="24"/>
          <w:szCs w:val="24"/>
        </w:rPr>
        <w:t>Ребенок:</w:t>
      </w:r>
    </w:p>
    <w:p w14:paraId="38BF8001" w14:textId="77777777" w:rsidR="00987167" w:rsidRPr="00987167" w:rsidRDefault="00987167" w:rsidP="0098716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167">
        <w:rPr>
          <w:rFonts w:ascii="Times New Roman" w:hAnsi="Times New Roman" w:cs="Times New Roman"/>
          <w:color w:val="000000"/>
          <w:sz w:val="24"/>
          <w:szCs w:val="24"/>
        </w:rPr>
        <w:t>-часто теряет контроль над собой;</w:t>
      </w:r>
    </w:p>
    <w:p w14:paraId="259E7FE8" w14:textId="77777777" w:rsidR="00987167" w:rsidRPr="00987167" w:rsidRDefault="00987167" w:rsidP="0098716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167">
        <w:rPr>
          <w:rFonts w:ascii="Times New Roman" w:hAnsi="Times New Roman" w:cs="Times New Roman"/>
          <w:color w:val="000000"/>
          <w:sz w:val="24"/>
          <w:szCs w:val="24"/>
        </w:rPr>
        <w:t>-часто спорит, ругается со взрослыми;</w:t>
      </w:r>
    </w:p>
    <w:p w14:paraId="4C9D9D14" w14:textId="77777777" w:rsidR="00987167" w:rsidRPr="00987167" w:rsidRDefault="00987167" w:rsidP="0098716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167">
        <w:rPr>
          <w:rFonts w:ascii="Times New Roman" w:hAnsi="Times New Roman" w:cs="Times New Roman"/>
          <w:color w:val="000000"/>
          <w:sz w:val="24"/>
          <w:szCs w:val="24"/>
        </w:rPr>
        <w:t>-часто отказывается выполнять правила;</w:t>
      </w:r>
    </w:p>
    <w:p w14:paraId="559FF223" w14:textId="77777777" w:rsidR="00987167" w:rsidRPr="00987167" w:rsidRDefault="00987167" w:rsidP="0098716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167">
        <w:rPr>
          <w:rFonts w:ascii="Times New Roman" w:hAnsi="Times New Roman" w:cs="Times New Roman"/>
          <w:color w:val="000000"/>
          <w:sz w:val="24"/>
          <w:szCs w:val="24"/>
        </w:rPr>
        <w:t>-часто специально раздражает людей;</w:t>
      </w:r>
    </w:p>
    <w:p w14:paraId="74191BCD" w14:textId="4D60D24C" w:rsidR="00987167" w:rsidRPr="00987167" w:rsidRDefault="00987167" w:rsidP="0098716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167">
        <w:rPr>
          <w:rFonts w:ascii="Times New Roman" w:hAnsi="Times New Roman" w:cs="Times New Roman"/>
          <w:color w:val="000000"/>
          <w:sz w:val="24"/>
          <w:szCs w:val="24"/>
        </w:rPr>
        <w:t>-часто винит других в своих ошибках;</w:t>
      </w:r>
    </w:p>
    <w:p w14:paraId="024C87AE" w14:textId="77777777" w:rsidR="00987167" w:rsidRPr="00987167" w:rsidRDefault="00987167" w:rsidP="0098716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167">
        <w:rPr>
          <w:rFonts w:ascii="Times New Roman" w:hAnsi="Times New Roman" w:cs="Times New Roman"/>
          <w:color w:val="000000"/>
          <w:sz w:val="24"/>
          <w:szCs w:val="24"/>
        </w:rPr>
        <w:t>-часто сердится и отказывается сделать что-либо;</w:t>
      </w:r>
    </w:p>
    <w:p w14:paraId="126A547D" w14:textId="4CFDC998" w:rsidR="00987167" w:rsidRPr="00987167" w:rsidRDefault="00987167" w:rsidP="00987167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167">
        <w:rPr>
          <w:rFonts w:ascii="Times New Roman" w:hAnsi="Times New Roman" w:cs="Times New Roman"/>
          <w:color w:val="000000"/>
          <w:sz w:val="24"/>
          <w:szCs w:val="24"/>
        </w:rPr>
        <w:t>-часто завистлив, мстителен.</w:t>
      </w:r>
    </w:p>
    <w:p w14:paraId="7279CB24" w14:textId="77777777" w:rsidR="00987167" w:rsidRPr="00987167" w:rsidRDefault="00987167" w:rsidP="00987167">
      <w:pPr>
        <w:pStyle w:val="a4"/>
        <w:spacing w:before="91" w:beforeAutospacing="0" w:after="0" w:afterAutospacing="0"/>
        <w:ind w:firstLine="426"/>
        <w:rPr>
          <w:color w:val="2F5496" w:themeColor="accent1" w:themeShade="BF"/>
        </w:rPr>
      </w:pPr>
      <w:r w:rsidRPr="00987167">
        <w:rPr>
          <w:rFonts w:eastAsia="+mn-ea"/>
          <w:color w:val="2F5496" w:themeColor="accent1" w:themeShade="BF"/>
          <w:kern w:val="24"/>
        </w:rPr>
        <w:t>Наблюдается:</w:t>
      </w:r>
    </w:p>
    <w:p w14:paraId="45731226" w14:textId="77777777" w:rsidR="00987167" w:rsidRPr="00987167" w:rsidRDefault="00987167" w:rsidP="00987167">
      <w:pPr>
        <w:pStyle w:val="a4"/>
        <w:spacing w:before="91" w:beforeAutospacing="0" w:after="0" w:afterAutospacing="0"/>
      </w:pPr>
      <w:r w:rsidRPr="00987167">
        <w:rPr>
          <w:rFonts w:eastAsia="+mn-ea"/>
          <w:color w:val="000000"/>
          <w:kern w:val="24"/>
        </w:rPr>
        <w:t>- бедность ценностных ориентаций,</w:t>
      </w:r>
      <w:r w:rsidRPr="00987167">
        <w:rPr>
          <w:rFonts w:eastAsia="+mn-ea"/>
          <w:color w:val="000000"/>
          <w:kern w:val="24"/>
        </w:rPr>
        <w:br/>
        <w:t>- отсутствие увлечений,</w:t>
      </w:r>
      <w:r w:rsidRPr="00987167">
        <w:rPr>
          <w:rFonts w:eastAsia="+mn-ea"/>
          <w:color w:val="000000"/>
          <w:kern w:val="24"/>
        </w:rPr>
        <w:br/>
        <w:t>- отсутствие духовных запросов,</w:t>
      </w:r>
      <w:r w:rsidRPr="00987167">
        <w:rPr>
          <w:rFonts w:eastAsia="+mn-ea"/>
          <w:color w:val="000000"/>
          <w:kern w:val="24"/>
        </w:rPr>
        <w:br/>
        <w:t>- узость и неустойчивость интересов,</w:t>
      </w:r>
      <w:r w:rsidRPr="00987167">
        <w:rPr>
          <w:rFonts w:eastAsia="+mn-ea"/>
          <w:color w:val="000000"/>
          <w:kern w:val="24"/>
        </w:rPr>
        <w:br/>
        <w:t>- низкий уровень интеллектуального развития,</w:t>
      </w:r>
      <w:r w:rsidRPr="00987167">
        <w:rPr>
          <w:rFonts w:eastAsia="+mn-ea"/>
          <w:color w:val="000000"/>
          <w:kern w:val="24"/>
        </w:rPr>
        <w:br/>
        <w:t>- повышенная внушаемость,</w:t>
      </w:r>
      <w:r w:rsidRPr="00987167">
        <w:rPr>
          <w:rFonts w:eastAsia="+mn-ea"/>
          <w:color w:val="000000"/>
          <w:kern w:val="24"/>
        </w:rPr>
        <w:br/>
        <w:t>- подражательность,</w:t>
      </w:r>
      <w:r w:rsidRPr="00987167">
        <w:rPr>
          <w:rFonts w:eastAsia="+mn-ea"/>
          <w:color w:val="000000"/>
          <w:kern w:val="24"/>
        </w:rPr>
        <w:br/>
      </w:r>
      <w:r w:rsidRPr="00987167">
        <w:rPr>
          <w:rFonts w:eastAsia="+mn-ea"/>
          <w:color w:val="000000"/>
          <w:kern w:val="24"/>
        </w:rPr>
        <w:lastRenderedPageBreak/>
        <w:t>- неразвитость нравственных представлений,</w:t>
      </w:r>
      <w:r w:rsidRPr="00987167">
        <w:rPr>
          <w:rFonts w:eastAsia="+mn-ea"/>
          <w:color w:val="000000"/>
          <w:kern w:val="24"/>
        </w:rPr>
        <w:br/>
        <w:t>- эмоциональная грубость, озлобленность,</w:t>
      </w:r>
      <w:r w:rsidRPr="00987167">
        <w:rPr>
          <w:rFonts w:eastAsia="+mn-ea"/>
          <w:color w:val="000000"/>
          <w:kern w:val="24"/>
        </w:rPr>
        <w:br/>
        <w:t>- крайняя самооценка,</w:t>
      </w:r>
      <w:r w:rsidRPr="00987167">
        <w:rPr>
          <w:rFonts w:eastAsia="+mn-ea"/>
          <w:color w:val="000000"/>
          <w:kern w:val="24"/>
        </w:rPr>
        <w:br/>
        <w:t>- повышенная тревожность,</w:t>
      </w:r>
      <w:r w:rsidRPr="00987167">
        <w:rPr>
          <w:rFonts w:eastAsia="+mn-ea"/>
          <w:color w:val="000000"/>
          <w:kern w:val="24"/>
        </w:rPr>
        <w:br/>
        <w:t>- страх,</w:t>
      </w:r>
      <w:r w:rsidRPr="00987167">
        <w:rPr>
          <w:rFonts w:eastAsia="+mn-ea"/>
          <w:color w:val="000000"/>
          <w:kern w:val="24"/>
        </w:rPr>
        <w:br/>
        <w:t>- эгоцентризм,</w:t>
      </w:r>
      <w:r w:rsidRPr="00987167">
        <w:rPr>
          <w:rFonts w:eastAsia="+mn-ea"/>
          <w:color w:val="000000"/>
          <w:kern w:val="24"/>
        </w:rPr>
        <w:br/>
        <w:t>- неумение находить выход из трудных ситуаций,</w:t>
      </w:r>
      <w:r w:rsidRPr="00987167">
        <w:rPr>
          <w:rFonts w:eastAsia="+mn-ea"/>
          <w:color w:val="000000"/>
          <w:kern w:val="24"/>
        </w:rPr>
        <w:br/>
        <w:t>- преобладание защитных механизмов над другими механизмами, регулирующими поведение.</w:t>
      </w:r>
    </w:p>
    <w:p w14:paraId="652AB613" w14:textId="7D3CC183" w:rsidR="00281332" w:rsidRPr="00987167" w:rsidRDefault="00EA4349" w:rsidP="00D10FF6">
      <w:pPr>
        <w:pStyle w:val="a3"/>
        <w:ind w:firstLine="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71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Как же </w:t>
      </w:r>
      <w:r w:rsidR="00987167" w:rsidRPr="009871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всё-таки</w:t>
      </w:r>
      <w:r w:rsidRPr="009871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быть с подростковой агрессией?</w:t>
      </w:r>
    </w:p>
    <w:p w14:paraId="46A6835A" w14:textId="77777777" w:rsidR="00B47B82" w:rsidRPr="00D10FF6" w:rsidRDefault="00281332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Для подбора способа решения проблемы, нужно сначала узнать корень агрессии, ведь каждый подросток </w:t>
      </w:r>
      <w:r w:rsidR="00B47B82" w:rsidRPr="00D10FF6">
        <w:rPr>
          <w:rFonts w:ascii="Times New Roman" w:hAnsi="Times New Roman" w:cs="Times New Roman"/>
          <w:color w:val="000000"/>
          <w:sz w:val="24"/>
          <w:szCs w:val="24"/>
        </w:rPr>
        <w:t>индивидуален,</w:t>
      </w:r>
      <w:r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 и он может злиться и испытывать негативные эмоции абсолютно по разным значимым причинам. </w:t>
      </w:r>
    </w:p>
    <w:p w14:paraId="04CCD623" w14:textId="118F71F8" w:rsidR="00281332" w:rsidRDefault="00987167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FF6">
        <w:rPr>
          <w:rFonts w:ascii="Times New Roman" w:hAnsi="Times New Roman" w:cs="Times New Roman"/>
          <w:color w:val="000000"/>
          <w:sz w:val="24"/>
          <w:szCs w:val="24"/>
        </w:rPr>
        <w:t>Вот некоторые</w:t>
      </w:r>
      <w:r w:rsidR="00281332"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FF6">
        <w:rPr>
          <w:rFonts w:ascii="Times New Roman" w:hAnsi="Times New Roman" w:cs="Times New Roman"/>
          <w:color w:val="000000"/>
          <w:sz w:val="24"/>
          <w:szCs w:val="24"/>
        </w:rPr>
        <w:t>рекомендации для того, чтобы</w:t>
      </w:r>
      <w:r w:rsidR="00281332" w:rsidRPr="00D10FF6">
        <w:rPr>
          <w:rFonts w:ascii="Times New Roman" w:hAnsi="Times New Roman" w:cs="Times New Roman"/>
          <w:color w:val="000000"/>
          <w:sz w:val="24"/>
          <w:szCs w:val="24"/>
        </w:rPr>
        <w:t xml:space="preserve"> побороть агрессивные формы поведения у подростка.</w:t>
      </w:r>
    </w:p>
    <w:p w14:paraId="5CB059AE" w14:textId="77777777" w:rsidR="00987167" w:rsidRDefault="00987167" w:rsidP="00D10FF6">
      <w:pPr>
        <w:pStyle w:val="a3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66"/>
        <w:gridCol w:w="7140"/>
      </w:tblGrid>
      <w:tr w:rsidR="00987167" w14:paraId="12ECA5A6" w14:textId="77777777" w:rsidTr="00987167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0589160D" w14:textId="422C3EC1" w:rsidR="00987167" w:rsidRDefault="00987167" w:rsidP="00D10FF6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6703FAA" wp14:editId="078F8840">
                  <wp:extent cx="1804035" cy="1647825"/>
                  <wp:effectExtent l="0" t="0" r="5715" b="9525"/>
                  <wp:docPr id="104240135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824522" cy="16665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</w:tcPr>
          <w:p w14:paraId="152B7ABC" w14:textId="77777777" w:rsidR="00987167" w:rsidRPr="00987167" w:rsidRDefault="00987167" w:rsidP="0098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Эту чашу обязательно нужно наполнять - привязанностью, любовью, чувством безопасности, вниманием.</w:t>
            </w:r>
          </w:p>
          <w:p w14:paraId="40103020" w14:textId="77777777" w:rsidR="00987167" w:rsidRPr="00987167" w:rsidRDefault="00987167" w:rsidP="0098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дети, чаша которых всегда полна.</w:t>
            </w:r>
          </w:p>
          <w:p w14:paraId="48130D72" w14:textId="77777777" w:rsidR="00987167" w:rsidRPr="00987167" w:rsidRDefault="00987167" w:rsidP="0098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Есть те, кто знает, где и как ее наполнить.</w:t>
            </w:r>
          </w:p>
          <w:p w14:paraId="0F90FE4E" w14:textId="3B03B4D2" w:rsidR="00987167" w:rsidRPr="00987167" w:rsidRDefault="00987167" w:rsidP="0098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почти все дети начинают нервничать, когда их чаша мелеет.</w:t>
            </w:r>
            <w:r>
              <w:t xml:space="preserve"> </w:t>
            </w:r>
            <w:r w:rsidRPr="0098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Тогда они могут:</w:t>
            </w:r>
          </w:p>
          <w:p w14:paraId="48789F52" w14:textId="77777777" w:rsidR="00987167" w:rsidRPr="00987167" w:rsidRDefault="00987167" w:rsidP="0098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забирать содержимое чужих чаш;</w:t>
            </w:r>
          </w:p>
          <w:p w14:paraId="5684F457" w14:textId="77777777" w:rsidR="00987167" w:rsidRPr="00987167" w:rsidRDefault="00987167" w:rsidP="0098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Что наполняет детскую чашу:</w:t>
            </w:r>
          </w:p>
          <w:p w14:paraId="459E887E" w14:textId="77777777" w:rsidR="00987167" w:rsidRPr="00987167" w:rsidRDefault="00987167" w:rsidP="0098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игра,</w:t>
            </w:r>
          </w:p>
          <w:p w14:paraId="6DE73046" w14:textId="77777777" w:rsidR="00987167" w:rsidRPr="00987167" w:rsidRDefault="00987167" w:rsidP="0098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дружба,</w:t>
            </w:r>
          </w:p>
          <w:p w14:paraId="5933D9DA" w14:textId="77777777" w:rsidR="00987167" w:rsidRPr="00987167" w:rsidRDefault="00987167" w:rsidP="0098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время наедине с родителем,</w:t>
            </w:r>
          </w:p>
          <w:p w14:paraId="353953BE" w14:textId="77777777" w:rsidR="00987167" w:rsidRPr="00987167" w:rsidRDefault="00987167" w:rsidP="0098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любовь и привязанность,</w:t>
            </w:r>
          </w:p>
          <w:p w14:paraId="734E67CD" w14:textId="77777777" w:rsidR="00987167" w:rsidRPr="00987167" w:rsidRDefault="00987167" w:rsidP="0098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успех,</w:t>
            </w:r>
          </w:p>
          <w:p w14:paraId="771F9D90" w14:textId="21F12420" w:rsidR="00987167" w:rsidRDefault="00987167" w:rsidP="0098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занятия, которые они любят или выбирают для себя сами.</w:t>
            </w:r>
          </w:p>
        </w:tc>
      </w:tr>
      <w:tr w:rsidR="00987167" w14:paraId="70A2A21F" w14:textId="77777777" w:rsidTr="00987167">
        <w:tc>
          <w:tcPr>
            <w:tcW w:w="10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87C4D" w14:textId="77777777" w:rsidR="00987167" w:rsidRPr="00987167" w:rsidRDefault="00987167" w:rsidP="0098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опустошает чашу:</w:t>
            </w:r>
          </w:p>
          <w:p w14:paraId="51956E76" w14:textId="77777777" w:rsidR="00987167" w:rsidRPr="00987167" w:rsidRDefault="00987167" w:rsidP="0098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стресс и напряжение,</w:t>
            </w:r>
          </w:p>
          <w:p w14:paraId="6CBB928F" w14:textId="77777777" w:rsidR="00987167" w:rsidRPr="00987167" w:rsidRDefault="00987167" w:rsidP="0098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отторжение со стороны сверстников,</w:t>
            </w:r>
          </w:p>
          <w:p w14:paraId="72F27527" w14:textId="77777777" w:rsidR="00987167" w:rsidRPr="00987167" w:rsidRDefault="00987167" w:rsidP="0098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одиночество, изоляция,</w:t>
            </w:r>
          </w:p>
          <w:p w14:paraId="5A854716" w14:textId="77777777" w:rsidR="00987167" w:rsidRPr="00987167" w:rsidRDefault="00987167" w:rsidP="0098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крики и наказания,</w:t>
            </w:r>
          </w:p>
          <w:p w14:paraId="460502D0" w14:textId="77777777" w:rsidR="00987167" w:rsidRPr="00987167" w:rsidRDefault="00987167" w:rsidP="0098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неудачи,</w:t>
            </w:r>
          </w:p>
          <w:p w14:paraId="4949CE03" w14:textId="77777777" w:rsidR="00987167" w:rsidRPr="00987167" w:rsidRDefault="00987167" w:rsidP="0098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усталость,</w:t>
            </w:r>
          </w:p>
          <w:p w14:paraId="2F712ADF" w14:textId="77777777" w:rsidR="00987167" w:rsidRPr="00987167" w:rsidRDefault="00987167" w:rsidP="0098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занятия, которыми им приходится заниматься не по своей воле.</w:t>
            </w:r>
          </w:p>
          <w:p w14:paraId="383BFE96" w14:textId="1D37C256" w:rsidR="00987167" w:rsidRDefault="00987167" w:rsidP="0098716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чувствуете, что чаша вашего ребенка уже почти пустая, старайтесь наполнить ее положительными эмоциями, </w:t>
            </w:r>
            <w:r w:rsidRPr="00987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информацией.</w:t>
            </w:r>
          </w:p>
        </w:tc>
      </w:tr>
    </w:tbl>
    <w:p w14:paraId="020AA4CF" w14:textId="26942FC5" w:rsidR="00AD1732" w:rsidRPr="00987167" w:rsidRDefault="00AD1732" w:rsidP="00D10FF6">
      <w:pPr>
        <w:pStyle w:val="a3"/>
        <w:ind w:firstLine="426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987167">
        <w:rPr>
          <w:rFonts w:ascii="Times New Roman" w:hAnsi="Times New Roman" w:cs="Times New Roman"/>
          <w:color w:val="00B050"/>
          <w:sz w:val="24"/>
          <w:szCs w:val="24"/>
        </w:rPr>
        <w:t xml:space="preserve">Метод преодоления подростковой агрессивности будет зависеть в первую очередь от конкретного случая — особенностей самого ребенка, степени и вида агрессии и причины, которая ее вызвала. Поэтому подход к решению такой проблемы должен быть сугубо индивидуальным. </w:t>
      </w:r>
    </w:p>
    <w:p w14:paraId="45F5DAFC" w14:textId="5EF3C317" w:rsidR="00AD1732" w:rsidRPr="00D10FF6" w:rsidRDefault="00AD1732" w:rsidP="00D10F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FF6">
        <w:rPr>
          <w:rFonts w:ascii="Times New Roman" w:hAnsi="Times New Roman" w:cs="Times New Roman"/>
          <w:sz w:val="24"/>
          <w:szCs w:val="24"/>
        </w:rPr>
        <w:t>1.</w:t>
      </w:r>
      <w:r w:rsidRPr="00D10FF6">
        <w:rPr>
          <w:rFonts w:ascii="Times New Roman" w:hAnsi="Times New Roman" w:cs="Times New Roman"/>
          <w:sz w:val="24"/>
          <w:szCs w:val="24"/>
        </w:rPr>
        <w:tab/>
        <w:t xml:space="preserve">Пересмотрите свои критерии воспитания и манеру </w:t>
      </w:r>
      <w:r w:rsidR="00987167" w:rsidRPr="00D10FF6">
        <w:rPr>
          <w:rFonts w:ascii="Times New Roman" w:hAnsi="Times New Roman" w:cs="Times New Roman"/>
          <w:sz w:val="24"/>
          <w:szCs w:val="24"/>
        </w:rPr>
        <w:t>поведения.</w:t>
      </w:r>
      <w:r w:rsidR="00B47B82" w:rsidRPr="00D10FF6">
        <w:rPr>
          <w:rFonts w:ascii="Times New Roman" w:hAnsi="Times New Roman" w:cs="Times New Roman"/>
          <w:sz w:val="24"/>
          <w:szCs w:val="24"/>
        </w:rPr>
        <w:t xml:space="preserve"> </w:t>
      </w:r>
      <w:r w:rsidRPr="00D10FF6">
        <w:rPr>
          <w:rFonts w:ascii="Times New Roman" w:hAnsi="Times New Roman" w:cs="Times New Roman"/>
          <w:sz w:val="24"/>
          <w:szCs w:val="24"/>
        </w:rPr>
        <w:t>Помните, как бы ни отзывался о вас ваш ребенок, вы — его главный ориентир для подражания. Хотите сделать его лучше — начните с себя. Будьте положительным примером.</w:t>
      </w:r>
    </w:p>
    <w:p w14:paraId="03DEBE28" w14:textId="0958B8B4" w:rsidR="00AD1732" w:rsidRPr="00D10FF6" w:rsidRDefault="00AD1732" w:rsidP="00D10F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FF6">
        <w:rPr>
          <w:rFonts w:ascii="Times New Roman" w:hAnsi="Times New Roman" w:cs="Times New Roman"/>
          <w:sz w:val="24"/>
          <w:szCs w:val="24"/>
        </w:rPr>
        <w:t>2.</w:t>
      </w:r>
      <w:r w:rsidRPr="00D10FF6">
        <w:rPr>
          <w:rFonts w:ascii="Times New Roman" w:hAnsi="Times New Roman" w:cs="Times New Roman"/>
          <w:sz w:val="24"/>
          <w:szCs w:val="24"/>
        </w:rPr>
        <w:tab/>
        <w:t xml:space="preserve">Будьте сдержанными и терпимыми. Сохранение </w:t>
      </w:r>
      <w:r w:rsidR="00FB2892" w:rsidRPr="00D10FF6">
        <w:rPr>
          <w:rFonts w:ascii="Times New Roman" w:hAnsi="Times New Roman" w:cs="Times New Roman"/>
          <w:sz w:val="24"/>
          <w:szCs w:val="24"/>
        </w:rPr>
        <w:t>самообладания.</w:t>
      </w:r>
      <w:r w:rsidRPr="00D10FF6">
        <w:rPr>
          <w:rFonts w:ascii="Times New Roman" w:hAnsi="Times New Roman" w:cs="Times New Roman"/>
          <w:sz w:val="24"/>
          <w:szCs w:val="24"/>
        </w:rPr>
        <w:t xml:space="preserve"> Во-первых, спокойный и рассудительный разбор ситуации не дает дополнительного повода для агрессии. Во-вторых, такой способ решения проблемы показывает подростку, что силовые методы далеко не единственный вариант эффективно решать конфликты.</w:t>
      </w:r>
    </w:p>
    <w:p w14:paraId="1331B862" w14:textId="77777777" w:rsidR="00AD1732" w:rsidRPr="00D10FF6" w:rsidRDefault="00AD1732" w:rsidP="00D10F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FF6">
        <w:rPr>
          <w:rFonts w:ascii="Times New Roman" w:hAnsi="Times New Roman" w:cs="Times New Roman"/>
          <w:sz w:val="24"/>
          <w:szCs w:val="24"/>
        </w:rPr>
        <w:t>3.</w:t>
      </w:r>
      <w:r w:rsidRPr="00D10FF6">
        <w:rPr>
          <w:rFonts w:ascii="Times New Roman" w:hAnsi="Times New Roman" w:cs="Times New Roman"/>
          <w:sz w:val="24"/>
          <w:szCs w:val="24"/>
        </w:rPr>
        <w:tab/>
        <w:t>Давайте ребенку свободу принимать решения и нести за них ответственность. Конечно, этот совет тоже имеет свои нюансы — такая свобода не должна стать абсолютной. Вы как взрослые, опытные люди все же должны фильтровать безопасные решения, которые можно «пропустить», и небезопасные, которые могут навредить ребенку.</w:t>
      </w:r>
    </w:p>
    <w:p w14:paraId="757B55C0" w14:textId="3A54F254" w:rsidR="00AD1732" w:rsidRPr="00D10FF6" w:rsidRDefault="00AD1732" w:rsidP="00D10F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FF6">
        <w:rPr>
          <w:rFonts w:ascii="Times New Roman" w:hAnsi="Times New Roman" w:cs="Times New Roman"/>
          <w:sz w:val="24"/>
          <w:szCs w:val="24"/>
        </w:rPr>
        <w:t>4.</w:t>
      </w:r>
      <w:r w:rsidRPr="00D10FF6">
        <w:rPr>
          <w:rFonts w:ascii="Times New Roman" w:hAnsi="Times New Roman" w:cs="Times New Roman"/>
          <w:sz w:val="24"/>
          <w:szCs w:val="24"/>
        </w:rPr>
        <w:tab/>
        <w:t xml:space="preserve">Станьте для своего подростка лучшим другом. Вполне естественно, что далеко не все дети имеют идеальный набор качеств. Поэтому поддерживайте именно то, что у него есть. Хвалите его, радуйтесь достижениям, анализируйте ошибки и неудачи. И не ограничивайтесь только разговорами — проводите с ним больше времени вне дома. </w:t>
      </w:r>
    </w:p>
    <w:p w14:paraId="179591E6" w14:textId="5AC32FBD" w:rsidR="00AD1732" w:rsidRPr="00D10FF6" w:rsidRDefault="00AD1732" w:rsidP="00D10F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FF6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D10FF6">
        <w:rPr>
          <w:rFonts w:ascii="Times New Roman" w:hAnsi="Times New Roman" w:cs="Times New Roman"/>
          <w:sz w:val="24"/>
          <w:szCs w:val="24"/>
        </w:rPr>
        <w:tab/>
      </w:r>
      <w:r w:rsidR="00B47B82" w:rsidRPr="00D10FF6">
        <w:rPr>
          <w:rFonts w:ascii="Times New Roman" w:hAnsi="Times New Roman" w:cs="Times New Roman"/>
          <w:sz w:val="24"/>
          <w:szCs w:val="24"/>
        </w:rPr>
        <w:t>С</w:t>
      </w:r>
      <w:r w:rsidRPr="00D10FF6">
        <w:rPr>
          <w:rFonts w:ascii="Times New Roman" w:hAnsi="Times New Roman" w:cs="Times New Roman"/>
          <w:sz w:val="24"/>
          <w:szCs w:val="24"/>
        </w:rPr>
        <w:t>овместно с подростком</w:t>
      </w:r>
      <w:r w:rsidR="00B47B82" w:rsidRPr="00D10FF6">
        <w:rPr>
          <w:rFonts w:ascii="Times New Roman" w:hAnsi="Times New Roman" w:cs="Times New Roman"/>
          <w:sz w:val="24"/>
          <w:szCs w:val="24"/>
        </w:rPr>
        <w:t xml:space="preserve"> н</w:t>
      </w:r>
      <w:r w:rsidRPr="00D10FF6">
        <w:rPr>
          <w:rFonts w:ascii="Times New Roman" w:hAnsi="Times New Roman" w:cs="Times New Roman"/>
          <w:sz w:val="24"/>
          <w:szCs w:val="24"/>
        </w:rPr>
        <w:t xml:space="preserve">айдите альтернативу, которая вырвет его из просторов </w:t>
      </w:r>
      <w:r w:rsidR="00B47B82" w:rsidRPr="00D10FF6">
        <w:rPr>
          <w:rFonts w:ascii="Times New Roman" w:hAnsi="Times New Roman" w:cs="Times New Roman"/>
          <w:sz w:val="24"/>
          <w:szCs w:val="24"/>
        </w:rPr>
        <w:t xml:space="preserve">компьютерных игр, </w:t>
      </w:r>
      <w:r w:rsidR="001E1008">
        <w:rPr>
          <w:rFonts w:ascii="Times New Roman" w:hAnsi="Times New Roman" w:cs="Times New Roman"/>
          <w:sz w:val="24"/>
          <w:szCs w:val="24"/>
        </w:rPr>
        <w:t>ТВ</w:t>
      </w:r>
      <w:r w:rsidRPr="00D10FF6">
        <w:rPr>
          <w:rFonts w:ascii="Times New Roman" w:hAnsi="Times New Roman" w:cs="Times New Roman"/>
          <w:sz w:val="24"/>
          <w:szCs w:val="24"/>
        </w:rPr>
        <w:t xml:space="preserve"> или влияния плохой компании. </w:t>
      </w:r>
    </w:p>
    <w:p w14:paraId="22C121DB" w14:textId="77777777" w:rsidR="00C41361" w:rsidRPr="00D10FF6" w:rsidRDefault="00AD1732" w:rsidP="00D10F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FF6">
        <w:rPr>
          <w:rFonts w:ascii="Times New Roman" w:hAnsi="Times New Roman" w:cs="Times New Roman"/>
          <w:sz w:val="24"/>
          <w:szCs w:val="24"/>
        </w:rPr>
        <w:t>6.</w:t>
      </w:r>
      <w:r w:rsidRPr="00D10FF6">
        <w:rPr>
          <w:rFonts w:ascii="Times New Roman" w:hAnsi="Times New Roman" w:cs="Times New Roman"/>
          <w:sz w:val="24"/>
          <w:szCs w:val="24"/>
        </w:rPr>
        <w:tab/>
        <w:t>Будьте искренними. Подростки чрезвычайно чувствительны, поэтому тонко чувствуют неискренность.</w:t>
      </w:r>
    </w:p>
    <w:p w14:paraId="3BCB1421" w14:textId="77777777" w:rsidR="00C41361" w:rsidRPr="00D10FF6" w:rsidRDefault="00AD1732" w:rsidP="00D10F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FF6">
        <w:rPr>
          <w:rFonts w:ascii="Times New Roman" w:hAnsi="Times New Roman" w:cs="Times New Roman"/>
          <w:sz w:val="24"/>
          <w:szCs w:val="24"/>
        </w:rPr>
        <w:t xml:space="preserve"> Не забывайте, что невнимательность к своему ребенку в подростковом возрасте впоследствии может значительно усложнить не только его жизнь, но и жизнь людей, которые находятся рядом. В том числе и самих родителей.</w:t>
      </w:r>
    </w:p>
    <w:p w14:paraId="600AF4CD" w14:textId="663C8BC6" w:rsidR="00AD1732" w:rsidRPr="00D10FF6" w:rsidRDefault="00AD1732" w:rsidP="00D10F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FF6">
        <w:rPr>
          <w:rFonts w:ascii="Times New Roman" w:hAnsi="Times New Roman" w:cs="Times New Roman"/>
          <w:sz w:val="24"/>
          <w:szCs w:val="24"/>
        </w:rPr>
        <w:t xml:space="preserve"> Дети в пубертатном возрасте считают себя взрослыми, поэтому относитесь и разговаривайте с ними именно так, как с взрослыми, равными себе людьми. </w:t>
      </w:r>
    </w:p>
    <w:p w14:paraId="7F6CE92B" w14:textId="5480AABB" w:rsidR="00AD1732" w:rsidRPr="00D10FF6" w:rsidRDefault="00AD1732" w:rsidP="00D10F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FF6">
        <w:rPr>
          <w:rFonts w:ascii="Times New Roman" w:hAnsi="Times New Roman" w:cs="Times New Roman"/>
          <w:sz w:val="24"/>
          <w:szCs w:val="24"/>
        </w:rPr>
        <w:t>7.</w:t>
      </w:r>
      <w:r w:rsidRPr="00D10FF6">
        <w:rPr>
          <w:rFonts w:ascii="Times New Roman" w:hAnsi="Times New Roman" w:cs="Times New Roman"/>
          <w:sz w:val="24"/>
          <w:szCs w:val="24"/>
        </w:rPr>
        <w:tab/>
        <w:t xml:space="preserve">Агрессивное поведение у подростков — это маркер неблагополучия в какой-то из сфер жизни ребенка. И бороться с ней достаточно тяжело. Поэтому прислушиваться и участвовать в жизни своего ребенка нужно еще до наступления пубертата. </w:t>
      </w:r>
    </w:p>
    <w:p w14:paraId="1C5CF2ED" w14:textId="6296EC13" w:rsidR="00AD1732" w:rsidRPr="00D10FF6" w:rsidRDefault="00AD1732" w:rsidP="00D10F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FF6">
        <w:rPr>
          <w:rFonts w:ascii="Times New Roman" w:hAnsi="Times New Roman" w:cs="Times New Roman"/>
          <w:sz w:val="24"/>
          <w:szCs w:val="24"/>
        </w:rPr>
        <w:t xml:space="preserve">Стоит признать, что единого решения этой проблемы не существует. </w:t>
      </w:r>
      <w:r w:rsidR="006C550F" w:rsidRPr="00D10FF6">
        <w:rPr>
          <w:rFonts w:ascii="Times New Roman" w:hAnsi="Times New Roman" w:cs="Times New Roman"/>
          <w:sz w:val="24"/>
          <w:szCs w:val="24"/>
        </w:rPr>
        <w:t>Зная</w:t>
      </w:r>
      <w:r w:rsidRPr="00D10FF6">
        <w:rPr>
          <w:rFonts w:ascii="Times New Roman" w:hAnsi="Times New Roman" w:cs="Times New Roman"/>
          <w:sz w:val="24"/>
          <w:szCs w:val="24"/>
        </w:rPr>
        <w:t xml:space="preserve"> </w:t>
      </w:r>
      <w:r w:rsidRPr="00987167">
        <w:rPr>
          <w:rFonts w:ascii="Times New Roman" w:hAnsi="Times New Roman" w:cs="Times New Roman"/>
          <w:color w:val="C00000"/>
          <w:sz w:val="24"/>
          <w:szCs w:val="24"/>
        </w:rPr>
        <w:t>причин</w:t>
      </w:r>
      <w:r w:rsidR="006C550F" w:rsidRPr="00987167">
        <w:rPr>
          <w:rFonts w:ascii="Times New Roman" w:hAnsi="Times New Roman" w:cs="Times New Roman"/>
          <w:color w:val="C00000"/>
          <w:sz w:val="24"/>
          <w:szCs w:val="24"/>
        </w:rPr>
        <w:t>у</w:t>
      </w:r>
      <w:r w:rsidRPr="00987167">
        <w:rPr>
          <w:rFonts w:ascii="Times New Roman" w:hAnsi="Times New Roman" w:cs="Times New Roman"/>
          <w:color w:val="C00000"/>
          <w:sz w:val="24"/>
          <w:szCs w:val="24"/>
        </w:rPr>
        <w:t xml:space="preserve"> возникновения агр</w:t>
      </w:r>
      <w:r w:rsidR="006C550F" w:rsidRPr="00987167">
        <w:rPr>
          <w:rFonts w:ascii="Times New Roman" w:hAnsi="Times New Roman" w:cs="Times New Roman"/>
          <w:color w:val="C00000"/>
          <w:sz w:val="24"/>
          <w:szCs w:val="24"/>
        </w:rPr>
        <w:t>ессивного поведения у подростка</w:t>
      </w:r>
      <w:r w:rsidRPr="00D10FF6">
        <w:rPr>
          <w:rFonts w:ascii="Times New Roman" w:hAnsi="Times New Roman" w:cs="Times New Roman"/>
          <w:sz w:val="24"/>
          <w:szCs w:val="24"/>
        </w:rPr>
        <w:t>, вы сможете определить, что необходимо изменить в своем поведении, окружении ребенка.</w:t>
      </w:r>
    </w:p>
    <w:p w14:paraId="34E0307C" w14:textId="77777777" w:rsidR="00AD1732" w:rsidRPr="00D10FF6" w:rsidRDefault="00AD1732" w:rsidP="00D10F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FF6">
        <w:rPr>
          <w:rFonts w:ascii="Times New Roman" w:hAnsi="Times New Roman" w:cs="Times New Roman"/>
          <w:sz w:val="24"/>
          <w:szCs w:val="24"/>
        </w:rPr>
        <w:t xml:space="preserve">Запомните, </w:t>
      </w:r>
      <w:r w:rsidRPr="00987167">
        <w:rPr>
          <w:rFonts w:ascii="Times New Roman" w:hAnsi="Times New Roman" w:cs="Times New Roman"/>
          <w:color w:val="0070C0"/>
          <w:sz w:val="24"/>
          <w:szCs w:val="24"/>
        </w:rPr>
        <w:t>главная ваша задача</w:t>
      </w:r>
      <w:r w:rsidRPr="00D10FF6">
        <w:rPr>
          <w:rFonts w:ascii="Times New Roman" w:hAnsi="Times New Roman" w:cs="Times New Roman"/>
          <w:sz w:val="24"/>
          <w:szCs w:val="24"/>
        </w:rPr>
        <w:t>, как родителей – свести к минимуму проявления агрессии, а значит, обеспечить максимально комфортные условия для него или сменить свой стиль воспитания.</w:t>
      </w:r>
    </w:p>
    <w:p w14:paraId="7DFAE7CA" w14:textId="77777777" w:rsidR="00AD1732" w:rsidRPr="00D10FF6" w:rsidRDefault="00AD1732" w:rsidP="00D10F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FF6">
        <w:rPr>
          <w:rFonts w:ascii="Times New Roman" w:hAnsi="Times New Roman" w:cs="Times New Roman"/>
          <w:sz w:val="24"/>
          <w:szCs w:val="24"/>
        </w:rPr>
        <w:t>Если мы будем помнить, что за любыми вспышками ярости или гнева у детей скрывается боль, обида или разочарование, то нам будет легче справиться со своей агрессивностью, удержать свои негативные эмоции для того, чтобы понять своего ребенка и помочь ему.</w:t>
      </w:r>
    </w:p>
    <w:p w14:paraId="41C617DF" w14:textId="7C485F77" w:rsidR="00933E05" w:rsidRPr="00D10FF6" w:rsidRDefault="00FB2892" w:rsidP="00D10F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FF6">
        <w:rPr>
          <w:rFonts w:ascii="Times New Roman" w:hAnsi="Times New Roman" w:cs="Times New Roman"/>
          <w:sz w:val="24"/>
          <w:szCs w:val="24"/>
        </w:rPr>
        <w:t xml:space="preserve">Если же вы упустили момент и допускаете, что не в силах справиться </w:t>
      </w:r>
      <w:r w:rsidR="00987167" w:rsidRPr="00D10FF6">
        <w:rPr>
          <w:rFonts w:ascii="Times New Roman" w:hAnsi="Times New Roman" w:cs="Times New Roman"/>
          <w:sz w:val="24"/>
          <w:szCs w:val="24"/>
        </w:rPr>
        <w:t>самостоятельно, вы</w:t>
      </w:r>
      <w:r w:rsidRPr="00D10FF6">
        <w:rPr>
          <w:rFonts w:ascii="Times New Roman" w:hAnsi="Times New Roman" w:cs="Times New Roman"/>
          <w:sz w:val="24"/>
          <w:szCs w:val="24"/>
        </w:rPr>
        <w:t xml:space="preserve"> можете обратиться к специалисту, который поможет вам определить причины такого поведения и научить осознавать свои чувства и эмоции, выражать гнев приемлемыми, неразрушительными способами и начать учиться управлять им.</w:t>
      </w:r>
    </w:p>
    <w:p w14:paraId="577EB532" w14:textId="0C2AB57C" w:rsidR="00125551" w:rsidRPr="00D10FF6" w:rsidRDefault="00125551" w:rsidP="00D10F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FF6">
        <w:rPr>
          <w:rFonts w:ascii="Times New Roman" w:hAnsi="Times New Roman" w:cs="Times New Roman"/>
          <w:sz w:val="24"/>
          <w:szCs w:val="24"/>
        </w:rPr>
        <w:t xml:space="preserve">Агрессия заложена в человеке генетически и, если она не чрезмерная и не патологическая, то является полезным компонентом психики. </w:t>
      </w:r>
    </w:p>
    <w:p w14:paraId="589115DC" w14:textId="032607A0" w:rsidR="00125551" w:rsidRDefault="00125551" w:rsidP="00D10F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10FF6">
        <w:rPr>
          <w:rFonts w:ascii="Times New Roman" w:hAnsi="Times New Roman" w:cs="Times New Roman"/>
          <w:sz w:val="24"/>
          <w:szCs w:val="24"/>
        </w:rPr>
        <w:t xml:space="preserve">Поэтому воспитательные мероприятия должны быть направлены не на полное исключение </w:t>
      </w:r>
      <w:r w:rsidR="00987167" w:rsidRPr="00D10FF6">
        <w:rPr>
          <w:rFonts w:ascii="Times New Roman" w:hAnsi="Times New Roman" w:cs="Times New Roman"/>
          <w:sz w:val="24"/>
          <w:szCs w:val="24"/>
        </w:rPr>
        <w:t>агрессивности из</w:t>
      </w:r>
      <w:r w:rsidRPr="00D10FF6">
        <w:rPr>
          <w:rFonts w:ascii="Times New Roman" w:hAnsi="Times New Roman" w:cs="Times New Roman"/>
          <w:sz w:val="24"/>
          <w:szCs w:val="24"/>
        </w:rPr>
        <w:t xml:space="preserve"> характера детей, а на ограничение и контроль ее </w:t>
      </w:r>
      <w:r w:rsidR="00987167" w:rsidRPr="00D10FF6">
        <w:rPr>
          <w:rFonts w:ascii="Times New Roman" w:hAnsi="Times New Roman" w:cs="Times New Roman"/>
          <w:sz w:val="24"/>
          <w:szCs w:val="24"/>
        </w:rPr>
        <w:t>разрушительных, асоциальных</w:t>
      </w:r>
      <w:r w:rsidRPr="00D10FF6">
        <w:rPr>
          <w:rFonts w:ascii="Times New Roman" w:hAnsi="Times New Roman" w:cs="Times New Roman"/>
          <w:sz w:val="24"/>
          <w:szCs w:val="24"/>
        </w:rPr>
        <w:t xml:space="preserve"> форм, и поощрение ее положительных проявлений, таких </w:t>
      </w:r>
      <w:r w:rsidR="00987167" w:rsidRPr="00D10FF6">
        <w:rPr>
          <w:rFonts w:ascii="Times New Roman" w:hAnsi="Times New Roman" w:cs="Times New Roman"/>
          <w:sz w:val="24"/>
          <w:szCs w:val="24"/>
        </w:rPr>
        <w:t>как целеустремленность</w:t>
      </w:r>
      <w:r w:rsidRPr="00D10FF6">
        <w:rPr>
          <w:rFonts w:ascii="Times New Roman" w:hAnsi="Times New Roman" w:cs="Times New Roman"/>
          <w:sz w:val="24"/>
          <w:szCs w:val="24"/>
        </w:rPr>
        <w:t>, настойчивость, умение постоять за себя, сказать «</w:t>
      </w:r>
      <w:r w:rsidR="001E1008" w:rsidRPr="00D10FF6">
        <w:rPr>
          <w:rFonts w:ascii="Times New Roman" w:hAnsi="Times New Roman" w:cs="Times New Roman"/>
          <w:sz w:val="24"/>
          <w:szCs w:val="24"/>
        </w:rPr>
        <w:t>нет» тому</w:t>
      </w:r>
      <w:r w:rsidRPr="00D10FF6">
        <w:rPr>
          <w:rFonts w:ascii="Times New Roman" w:hAnsi="Times New Roman" w:cs="Times New Roman"/>
          <w:sz w:val="24"/>
          <w:szCs w:val="24"/>
        </w:rPr>
        <w:t xml:space="preserve">, что неприятно или вредно для ребенка </w:t>
      </w:r>
    </w:p>
    <w:p w14:paraId="51B77106" w14:textId="77777777" w:rsidR="001E1008" w:rsidRDefault="001E1008" w:rsidP="00D10F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D6206AC" w14:textId="558338C9" w:rsidR="001E1008" w:rsidRPr="00D10FF6" w:rsidRDefault="001E1008" w:rsidP="00D10FF6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Педагог-психолог Никитенко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О.В.</w:t>
      </w:r>
      <w:proofErr w:type="gramEnd"/>
    </w:p>
    <w:sectPr w:rsidR="001E1008" w:rsidRPr="00D10FF6" w:rsidSect="001E1008">
      <w:pgSz w:w="11906" w:h="16838"/>
      <w:pgMar w:top="709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E5B40"/>
    <w:multiLevelType w:val="multilevel"/>
    <w:tmpl w:val="F5F6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9654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BC"/>
    <w:rsid w:val="00011386"/>
    <w:rsid w:val="00044AB9"/>
    <w:rsid w:val="00074CF3"/>
    <w:rsid w:val="00125551"/>
    <w:rsid w:val="00140CE4"/>
    <w:rsid w:val="001E1008"/>
    <w:rsid w:val="00230EA3"/>
    <w:rsid w:val="00281332"/>
    <w:rsid w:val="002B0B34"/>
    <w:rsid w:val="002E7D15"/>
    <w:rsid w:val="00302FFD"/>
    <w:rsid w:val="00393EBC"/>
    <w:rsid w:val="003C4985"/>
    <w:rsid w:val="00413E70"/>
    <w:rsid w:val="00585F96"/>
    <w:rsid w:val="005A15C1"/>
    <w:rsid w:val="00656158"/>
    <w:rsid w:val="006C550F"/>
    <w:rsid w:val="006C7478"/>
    <w:rsid w:val="007656F6"/>
    <w:rsid w:val="007B3119"/>
    <w:rsid w:val="00801E77"/>
    <w:rsid w:val="00802714"/>
    <w:rsid w:val="00933E05"/>
    <w:rsid w:val="00987167"/>
    <w:rsid w:val="00992E2F"/>
    <w:rsid w:val="00AD1732"/>
    <w:rsid w:val="00B46BCE"/>
    <w:rsid w:val="00B47B82"/>
    <w:rsid w:val="00BC1EC8"/>
    <w:rsid w:val="00C41361"/>
    <w:rsid w:val="00C473A3"/>
    <w:rsid w:val="00C67C14"/>
    <w:rsid w:val="00CD4149"/>
    <w:rsid w:val="00CD7C0E"/>
    <w:rsid w:val="00CE1844"/>
    <w:rsid w:val="00D10FF6"/>
    <w:rsid w:val="00D77FE8"/>
    <w:rsid w:val="00E30E62"/>
    <w:rsid w:val="00E70242"/>
    <w:rsid w:val="00EA4349"/>
    <w:rsid w:val="00EB3232"/>
    <w:rsid w:val="00F0695D"/>
    <w:rsid w:val="00F1638C"/>
    <w:rsid w:val="00FB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21EC1A"/>
  <w15:docId w15:val="{179EB85D-3990-4A76-9C21-19A36ADE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EB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33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utl-icon-num-0">
    <w:name w:val="utl-icon-num-0"/>
    <w:basedOn w:val="a"/>
    <w:rsid w:val="00933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utl-icon-num-1">
    <w:name w:val="utl-icon-num-1"/>
    <w:basedOn w:val="a"/>
    <w:rsid w:val="00933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utl-icon-num-2">
    <w:name w:val="utl-icon-num-2"/>
    <w:basedOn w:val="a"/>
    <w:rsid w:val="00933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utl-icon-num-3">
    <w:name w:val="utl-icon-num-3"/>
    <w:basedOn w:val="a"/>
    <w:rsid w:val="00933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utl-icon-num-4">
    <w:name w:val="utl-icon-num-4"/>
    <w:basedOn w:val="a"/>
    <w:rsid w:val="00933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utl-icon-num-5">
    <w:name w:val="utl-icon-num-5"/>
    <w:basedOn w:val="a"/>
    <w:rsid w:val="00933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utl-icon-num-6">
    <w:name w:val="utl-icon-num-6"/>
    <w:basedOn w:val="a"/>
    <w:rsid w:val="00933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utl-icon-num-7">
    <w:name w:val="utl-icon-num-7"/>
    <w:basedOn w:val="a"/>
    <w:rsid w:val="00933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933E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D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7C0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87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9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2523</Words>
  <Characters>14384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S87</dc:creator>
  <cp:lastModifiedBy>S87</cp:lastModifiedBy>
  <cp:revision>2</cp:revision>
  <cp:lastPrinted>2023-05-23T10:18:00Z</cp:lastPrinted>
  <dcterms:created xsi:type="dcterms:W3CDTF">2023-05-29T04:02:00Z</dcterms:created>
  <dcterms:modified xsi:type="dcterms:W3CDTF">2023-05-29T04:02:00Z</dcterms:modified>
</cp:coreProperties>
</file>